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8E9" w:rsidRDefault="00D76A69" w:rsidP="00AB680B">
      <w:pPr>
        <w:jc w:val="both"/>
        <w:rPr>
          <w:sz w:val="24"/>
        </w:rPr>
      </w:pPr>
      <w:bookmarkStart w:id="0" w:name="_GoBack"/>
      <w:bookmarkEnd w:id="0"/>
      <w:r>
        <w:rPr>
          <w:sz w:val="24"/>
        </w:rPr>
        <w:t>All. 3</w:t>
      </w:r>
    </w:p>
    <w:p w:rsidR="00AB680B" w:rsidRDefault="00AB680B" w:rsidP="00AB680B">
      <w:pPr>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7711DE">
        <w:rPr>
          <w:sz w:val="24"/>
        </w:rPr>
        <w:tab/>
      </w:r>
      <w:r w:rsidR="007711DE">
        <w:rPr>
          <w:sz w:val="24"/>
        </w:rPr>
        <w:tab/>
      </w:r>
      <w:r>
        <w:rPr>
          <w:sz w:val="24"/>
        </w:rPr>
        <w:t>Al Comune di</w:t>
      </w:r>
    </w:p>
    <w:p w:rsidR="00AB680B" w:rsidRDefault="00AB680B" w:rsidP="00AB680B">
      <w:pPr>
        <w:jc w:val="both"/>
        <w:rPr>
          <w:b/>
          <w:sz w:val="24"/>
          <w:u w:val="single"/>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7711DE">
        <w:rPr>
          <w:sz w:val="24"/>
        </w:rPr>
        <w:tab/>
      </w:r>
      <w:r w:rsidR="007711DE">
        <w:rPr>
          <w:sz w:val="24"/>
        </w:rPr>
        <w:tab/>
      </w:r>
      <w:r>
        <w:rPr>
          <w:b/>
          <w:sz w:val="24"/>
          <w:u w:val="single"/>
        </w:rPr>
        <w:t>INVERUNO</w:t>
      </w:r>
    </w:p>
    <w:p w:rsidR="00AB680B" w:rsidRDefault="00AB680B" w:rsidP="00AB680B">
      <w:pPr>
        <w:jc w:val="both"/>
        <w:rPr>
          <w:sz w:val="24"/>
        </w:rPr>
      </w:pPr>
    </w:p>
    <w:p w:rsidR="00AB680B" w:rsidRDefault="00AB680B" w:rsidP="00AB680B">
      <w:pPr>
        <w:jc w:val="both"/>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007711DE">
        <w:rPr>
          <w:sz w:val="24"/>
        </w:rPr>
        <w:tab/>
      </w:r>
      <w:r w:rsidR="007711DE">
        <w:rPr>
          <w:sz w:val="24"/>
        </w:rPr>
        <w:tab/>
      </w:r>
      <w:r>
        <w:rPr>
          <w:sz w:val="24"/>
        </w:rPr>
        <w:t>Ufficio Istruzione</w:t>
      </w:r>
    </w:p>
    <w:p w:rsidR="007711DE" w:rsidRDefault="007711DE" w:rsidP="00AB680B">
      <w:pPr>
        <w:jc w:val="both"/>
        <w:rPr>
          <w:sz w:val="24"/>
        </w:rPr>
      </w:pPr>
    </w:p>
    <w:p w:rsidR="00AB680B" w:rsidRDefault="00AB680B" w:rsidP="00AB680B">
      <w:pPr>
        <w:jc w:val="both"/>
        <w:rPr>
          <w:sz w:val="24"/>
        </w:rPr>
      </w:pPr>
    </w:p>
    <w:p w:rsidR="00DC28E9" w:rsidRDefault="00DC28E9" w:rsidP="00AB680B">
      <w:pPr>
        <w:jc w:val="both"/>
        <w:rPr>
          <w:sz w:val="24"/>
        </w:rPr>
      </w:pPr>
    </w:p>
    <w:p w:rsidR="00DC28E9" w:rsidRDefault="00DC28E9" w:rsidP="00AB680B">
      <w:pPr>
        <w:jc w:val="both"/>
        <w:rPr>
          <w:sz w:val="24"/>
        </w:rPr>
      </w:pPr>
    </w:p>
    <w:p w:rsidR="00AB680B" w:rsidRDefault="00AB680B" w:rsidP="00AB680B">
      <w:pPr>
        <w:jc w:val="both"/>
        <w:rPr>
          <w:sz w:val="24"/>
        </w:rPr>
      </w:pPr>
    </w:p>
    <w:p w:rsidR="00AB680B" w:rsidRPr="004110E1" w:rsidRDefault="00AB680B" w:rsidP="00AB680B">
      <w:pPr>
        <w:jc w:val="both"/>
        <w:rPr>
          <w:b/>
          <w:sz w:val="24"/>
          <w:u w:val="single"/>
        </w:rPr>
      </w:pPr>
      <w:r w:rsidRPr="004110E1">
        <w:rPr>
          <w:b/>
          <w:sz w:val="24"/>
        </w:rPr>
        <w:t>OGGETTO: R</w:t>
      </w:r>
      <w:r w:rsidR="00BB1D71" w:rsidRPr="004110E1">
        <w:rPr>
          <w:b/>
          <w:sz w:val="24"/>
        </w:rPr>
        <w:t>ichiesta assegnazione Borsa di S</w:t>
      </w:r>
      <w:r w:rsidRPr="004110E1">
        <w:rPr>
          <w:b/>
          <w:sz w:val="24"/>
        </w:rPr>
        <w:t xml:space="preserve">tudio </w:t>
      </w:r>
      <w:r w:rsidRPr="004110E1">
        <w:rPr>
          <w:b/>
          <w:bCs/>
          <w:sz w:val="24"/>
        </w:rPr>
        <w:t xml:space="preserve">per l’anno scolastico </w:t>
      </w:r>
      <w:r w:rsidR="000F1192" w:rsidRPr="004110E1">
        <w:rPr>
          <w:b/>
          <w:bCs/>
          <w:sz w:val="24"/>
        </w:rPr>
        <w:t>202</w:t>
      </w:r>
      <w:r w:rsidR="007C6739">
        <w:rPr>
          <w:b/>
          <w:bCs/>
          <w:sz w:val="24"/>
        </w:rPr>
        <w:t>5/2026</w:t>
      </w:r>
      <w:r w:rsidRPr="004110E1">
        <w:rPr>
          <w:b/>
          <w:bCs/>
          <w:sz w:val="24"/>
        </w:rPr>
        <w:t>.</w:t>
      </w:r>
    </w:p>
    <w:p w:rsidR="00AB680B" w:rsidRDefault="00AB680B" w:rsidP="00AB680B">
      <w:pPr>
        <w:jc w:val="both"/>
        <w:rPr>
          <w:sz w:val="24"/>
        </w:rPr>
      </w:pPr>
    </w:p>
    <w:p w:rsidR="00AB680B" w:rsidRDefault="00AB680B" w:rsidP="00AB680B">
      <w:pPr>
        <w:pStyle w:val="Corpotesto"/>
        <w:spacing w:line="360" w:lineRule="auto"/>
      </w:pPr>
      <w:r>
        <w:t>Il</w:t>
      </w:r>
      <w:r w:rsidR="008D640B">
        <w:t>/La</w:t>
      </w:r>
      <w:r>
        <w:t xml:space="preserve"> sottoscritto</w:t>
      </w:r>
      <w:r w:rsidR="008D640B">
        <w:t>/a</w:t>
      </w:r>
      <w:r>
        <w:t>....................…...............................</w:t>
      </w:r>
      <w:r w:rsidR="008D640B">
        <w:t>.....</w:t>
      </w:r>
      <w:r>
        <w:t>Codice Fiscale</w:t>
      </w:r>
      <w:r w:rsidR="0072162E">
        <w:t xml:space="preserve"> ……………………………</w:t>
      </w:r>
      <w:r>
        <w:t>.</w:t>
      </w:r>
    </w:p>
    <w:p w:rsidR="00AB680B" w:rsidRDefault="008D640B" w:rsidP="00AB680B">
      <w:pPr>
        <w:pStyle w:val="Corpotesto"/>
        <w:spacing w:line="360" w:lineRule="auto"/>
      </w:pPr>
      <w:r>
        <w:t>N</w:t>
      </w:r>
      <w:r w:rsidR="00AB680B">
        <w:t>ato</w:t>
      </w:r>
      <w:r>
        <w:t>/a</w:t>
      </w:r>
      <w:r w:rsidR="00AB680B">
        <w:t xml:space="preserve"> a ………………………… il ……</w:t>
      </w:r>
      <w:r w:rsidR="007711DE">
        <w:t xml:space="preserve">………………….residente a </w:t>
      </w:r>
      <w:r w:rsidR="00BE1F39">
        <w:t>Inveruno</w:t>
      </w:r>
      <w:r w:rsidR="007711DE">
        <w:t xml:space="preserve"> in via</w:t>
      </w:r>
      <w:r w:rsidR="00AB680B">
        <w:t>………………….……………………..……</w:t>
      </w:r>
      <w:r w:rsidR="007711DE">
        <w:t xml:space="preserve"> e-mail…………………………………….………</w:t>
      </w:r>
      <w:r w:rsidR="00AB680B">
        <w:t xml:space="preserve">. </w:t>
      </w:r>
      <w:r w:rsidR="007711DE">
        <w:t>tel. cellulare………………………………………..…</w:t>
      </w:r>
    </w:p>
    <w:p w:rsidR="00AB680B" w:rsidRDefault="00AB680B" w:rsidP="00AB680B">
      <w:pPr>
        <w:pStyle w:val="Corpotesto"/>
      </w:pPr>
      <w:r>
        <w:t>chiede di essere ammesso</w:t>
      </w:r>
      <w:r w:rsidR="008D640B">
        <w:t>/a</w:t>
      </w:r>
      <w:r>
        <w:t xml:space="preserve"> a partecipare al </w:t>
      </w:r>
      <w:r w:rsidR="001F7FA0">
        <w:t>bando</w:t>
      </w:r>
      <w:r>
        <w:t xml:space="preserve"> indetto dal Comune di Inveruno per il conferimento di una Borsa di </w:t>
      </w:r>
      <w:r w:rsidR="00BB1D71">
        <w:t>S</w:t>
      </w:r>
      <w:r>
        <w:t xml:space="preserve">tudio per l’anno scolastico </w:t>
      </w:r>
      <w:r w:rsidR="000F1192">
        <w:t>202</w:t>
      </w:r>
      <w:r w:rsidR="007C6739">
        <w:t>5/2026</w:t>
      </w:r>
      <w:r>
        <w:t>.</w:t>
      </w:r>
    </w:p>
    <w:p w:rsidR="00AB680B" w:rsidRDefault="00AB680B" w:rsidP="00AB680B">
      <w:pPr>
        <w:pStyle w:val="Corpotesto"/>
      </w:pPr>
    </w:p>
    <w:p w:rsidR="007711DE" w:rsidRDefault="007711DE" w:rsidP="007711DE">
      <w:pPr>
        <w:pStyle w:val="Corpotesto"/>
      </w:pPr>
      <w:r>
        <w:t xml:space="preserve">A tal fine, consapevole del fatto che in caso di mendace dichiarazione verranno applicate le sanzioni previste dal codice penale e dalle leggi speciali in materia di falsità negli atti, </w:t>
      </w:r>
      <w:r>
        <w:rPr>
          <w:color w:val="000000"/>
          <w:szCs w:val="24"/>
        </w:rPr>
        <w:t>ai sensi dell’articolo 46 del D.P.R. 28.12.2000 n. 445 s.m.i,</w:t>
      </w:r>
    </w:p>
    <w:p w:rsidR="00AB680B" w:rsidRDefault="00AB680B" w:rsidP="00AB680B">
      <w:pPr>
        <w:autoSpaceDE w:val="0"/>
        <w:autoSpaceDN w:val="0"/>
        <w:adjustRightInd w:val="0"/>
        <w:jc w:val="center"/>
        <w:rPr>
          <w:b/>
          <w:bCs/>
          <w:color w:val="000000"/>
        </w:rPr>
      </w:pPr>
    </w:p>
    <w:p w:rsidR="00AB680B" w:rsidRPr="00D74908" w:rsidRDefault="00AB680B" w:rsidP="00AB680B">
      <w:pPr>
        <w:autoSpaceDE w:val="0"/>
        <w:autoSpaceDN w:val="0"/>
        <w:adjustRightInd w:val="0"/>
        <w:jc w:val="center"/>
        <w:rPr>
          <w:b/>
          <w:bCs/>
          <w:color w:val="000000"/>
          <w:sz w:val="24"/>
          <w:szCs w:val="24"/>
        </w:rPr>
      </w:pPr>
      <w:r w:rsidRPr="00D74908">
        <w:rPr>
          <w:b/>
          <w:bCs/>
          <w:color w:val="000000"/>
          <w:sz w:val="24"/>
          <w:szCs w:val="24"/>
        </w:rPr>
        <w:t xml:space="preserve">DICHIARA </w:t>
      </w:r>
    </w:p>
    <w:p w:rsidR="00AB680B" w:rsidRDefault="00AB680B" w:rsidP="00AB680B">
      <w:pPr>
        <w:autoSpaceDE w:val="0"/>
        <w:autoSpaceDN w:val="0"/>
        <w:adjustRightInd w:val="0"/>
        <w:jc w:val="center"/>
        <w:rPr>
          <w:color w:val="000000"/>
        </w:rPr>
      </w:pPr>
    </w:p>
    <w:p w:rsidR="00AB680B" w:rsidRDefault="00AB680B" w:rsidP="00290D8B">
      <w:pPr>
        <w:numPr>
          <w:ilvl w:val="0"/>
          <w:numId w:val="1"/>
        </w:numPr>
        <w:ind w:left="284" w:hanging="284"/>
        <w:jc w:val="both"/>
        <w:rPr>
          <w:sz w:val="24"/>
        </w:rPr>
      </w:pPr>
      <w:r>
        <w:rPr>
          <w:sz w:val="24"/>
        </w:rPr>
        <w:t>di essere residente</w:t>
      </w:r>
      <w:r w:rsidR="00C2610C">
        <w:rPr>
          <w:sz w:val="24"/>
        </w:rPr>
        <w:t>, al momento della presentazione della domanda,</w:t>
      </w:r>
      <w:r>
        <w:rPr>
          <w:sz w:val="24"/>
        </w:rPr>
        <w:t xml:space="preserve"> nel Comune di Inveruno </w:t>
      </w:r>
      <w:r w:rsidR="00C2610C">
        <w:rPr>
          <w:sz w:val="24"/>
        </w:rPr>
        <w:t xml:space="preserve">almeno </w:t>
      </w:r>
      <w:r>
        <w:rPr>
          <w:sz w:val="24"/>
        </w:rPr>
        <w:t xml:space="preserve">dall’inizio dell’anno scolastico cui la Borsa di </w:t>
      </w:r>
      <w:r w:rsidR="00BB1D71">
        <w:rPr>
          <w:sz w:val="24"/>
        </w:rPr>
        <w:t>S</w:t>
      </w:r>
      <w:r>
        <w:rPr>
          <w:sz w:val="24"/>
        </w:rPr>
        <w:t>tudio fa riferimento;</w:t>
      </w:r>
    </w:p>
    <w:p w:rsidR="00AB680B" w:rsidRDefault="00AB680B" w:rsidP="00290D8B">
      <w:pPr>
        <w:numPr>
          <w:ilvl w:val="0"/>
          <w:numId w:val="1"/>
        </w:numPr>
        <w:ind w:left="284" w:hanging="284"/>
        <w:jc w:val="both"/>
        <w:rPr>
          <w:sz w:val="24"/>
        </w:rPr>
      </w:pPr>
      <w:r>
        <w:rPr>
          <w:sz w:val="24"/>
        </w:rPr>
        <w:t>di essere stato ammesso</w:t>
      </w:r>
      <w:r w:rsidR="00EC56C2">
        <w:rPr>
          <w:sz w:val="24"/>
        </w:rPr>
        <w:t>/a</w:t>
      </w:r>
      <w:r>
        <w:rPr>
          <w:sz w:val="24"/>
        </w:rPr>
        <w:t xml:space="preserve"> per la prima volta agli esami di maturità</w:t>
      </w:r>
      <w:r w:rsidR="00892BDD">
        <w:rPr>
          <w:sz w:val="24"/>
        </w:rPr>
        <w:t xml:space="preserve"> nell’A.S. </w:t>
      </w:r>
      <w:r w:rsidR="000F1192">
        <w:rPr>
          <w:sz w:val="24"/>
        </w:rPr>
        <w:t>202</w:t>
      </w:r>
      <w:r w:rsidR="007C6739">
        <w:rPr>
          <w:sz w:val="24"/>
        </w:rPr>
        <w:t>5/2026</w:t>
      </w:r>
      <w:r>
        <w:rPr>
          <w:sz w:val="24"/>
        </w:rPr>
        <w:t>;</w:t>
      </w:r>
    </w:p>
    <w:p w:rsidR="00AB680B" w:rsidRDefault="00AB680B" w:rsidP="00290D8B">
      <w:pPr>
        <w:numPr>
          <w:ilvl w:val="0"/>
          <w:numId w:val="1"/>
        </w:numPr>
        <w:spacing w:before="120" w:line="360" w:lineRule="auto"/>
        <w:ind w:left="284" w:hanging="284"/>
        <w:jc w:val="both"/>
        <w:rPr>
          <w:sz w:val="24"/>
        </w:rPr>
      </w:pPr>
      <w:r>
        <w:rPr>
          <w:sz w:val="24"/>
        </w:rPr>
        <w:t>di aver conseguito il diploma di maturità presso l’Istituto _______________________ con sede a ________________________ riportando nell’esame di maturità la votazione di _____________;</w:t>
      </w:r>
    </w:p>
    <w:p w:rsidR="00AB680B" w:rsidRPr="00290D8B" w:rsidRDefault="00AB680B" w:rsidP="00290D8B">
      <w:pPr>
        <w:numPr>
          <w:ilvl w:val="0"/>
          <w:numId w:val="1"/>
        </w:numPr>
        <w:spacing w:line="360" w:lineRule="auto"/>
        <w:ind w:left="284" w:hanging="284"/>
        <w:jc w:val="both"/>
        <w:rPr>
          <w:sz w:val="24"/>
        </w:rPr>
      </w:pPr>
      <w:r w:rsidRPr="00290D8B">
        <w:rPr>
          <w:sz w:val="24"/>
        </w:rPr>
        <w:t>di essere iscritto</w:t>
      </w:r>
      <w:r w:rsidR="00EC56C2">
        <w:rPr>
          <w:sz w:val="24"/>
        </w:rPr>
        <w:t>/a</w:t>
      </w:r>
      <w:r w:rsidRPr="00290D8B">
        <w:rPr>
          <w:sz w:val="24"/>
        </w:rPr>
        <w:t xml:space="preserve"> al primo anno dell’ Università</w:t>
      </w:r>
      <w:r w:rsidR="008D640B" w:rsidRPr="00290D8B">
        <w:rPr>
          <w:sz w:val="24"/>
        </w:rPr>
        <w:t xml:space="preserve"> </w:t>
      </w:r>
      <w:r w:rsidRPr="00290D8B">
        <w:rPr>
          <w:sz w:val="24"/>
        </w:rPr>
        <w:t>_</w:t>
      </w:r>
      <w:r w:rsidR="00290D8B">
        <w:rPr>
          <w:sz w:val="24"/>
        </w:rPr>
        <w:t>___</w:t>
      </w:r>
      <w:r w:rsidRPr="00290D8B">
        <w:rPr>
          <w:sz w:val="24"/>
        </w:rPr>
        <w:t>_______</w:t>
      </w:r>
      <w:r w:rsidR="008D640B" w:rsidRPr="00290D8B">
        <w:rPr>
          <w:sz w:val="24"/>
        </w:rPr>
        <w:t>________</w:t>
      </w:r>
      <w:r w:rsidRPr="00290D8B">
        <w:rPr>
          <w:sz w:val="24"/>
        </w:rPr>
        <w:t>______</w:t>
      </w:r>
      <w:r w:rsidR="00290D8B">
        <w:rPr>
          <w:sz w:val="24"/>
        </w:rPr>
        <w:t>__________</w:t>
      </w:r>
      <w:r w:rsidR="008D640B" w:rsidRPr="00290D8B">
        <w:rPr>
          <w:sz w:val="24"/>
        </w:rPr>
        <w:t>con sede a</w:t>
      </w:r>
      <w:r w:rsidRPr="00290D8B">
        <w:rPr>
          <w:sz w:val="24"/>
        </w:rPr>
        <w:t>___________________</w:t>
      </w:r>
      <w:r w:rsidR="008D640B" w:rsidRPr="00290D8B">
        <w:rPr>
          <w:sz w:val="24"/>
        </w:rPr>
        <w:t>________</w:t>
      </w:r>
      <w:r w:rsidRPr="00290D8B">
        <w:rPr>
          <w:sz w:val="24"/>
        </w:rPr>
        <w:t>__ Facoltà di _______________________________</w:t>
      </w:r>
    </w:p>
    <w:p w:rsidR="00AB680B" w:rsidRDefault="00AB680B" w:rsidP="007711DE">
      <w:pPr>
        <w:numPr>
          <w:ilvl w:val="0"/>
          <w:numId w:val="1"/>
        </w:numPr>
        <w:ind w:left="284" w:hanging="284"/>
        <w:jc w:val="both"/>
        <w:rPr>
          <w:sz w:val="24"/>
        </w:rPr>
      </w:pPr>
      <w:r>
        <w:rPr>
          <w:sz w:val="24"/>
        </w:rPr>
        <w:t>di essere informato</w:t>
      </w:r>
      <w:r w:rsidR="008D640B">
        <w:rPr>
          <w:sz w:val="24"/>
        </w:rPr>
        <w:t>/a</w:t>
      </w:r>
      <w:r>
        <w:rPr>
          <w:sz w:val="24"/>
        </w:rPr>
        <w:t xml:space="preserve"> che in merito alla dichiarazione reddituale il Comune potrà applicare l’art. 4, comma 2, del D.Lgs. 31 marzo 1998 n. 109 in materia di controllo di veridicità delle informazioni fornite, tramite i controlli della Guardia di Finanza; </w:t>
      </w:r>
    </w:p>
    <w:p w:rsidR="00AB680B" w:rsidRPr="00134227" w:rsidRDefault="00AB680B" w:rsidP="007711DE">
      <w:pPr>
        <w:pStyle w:val="Corpodeltesto2"/>
        <w:numPr>
          <w:ilvl w:val="0"/>
          <w:numId w:val="1"/>
        </w:numPr>
        <w:spacing w:after="0" w:line="240" w:lineRule="auto"/>
        <w:ind w:left="284" w:hanging="284"/>
        <w:jc w:val="both"/>
        <w:rPr>
          <w:sz w:val="24"/>
          <w:szCs w:val="24"/>
        </w:rPr>
      </w:pPr>
      <w:r w:rsidRPr="00D74908">
        <w:rPr>
          <w:sz w:val="24"/>
          <w:szCs w:val="24"/>
        </w:rPr>
        <w:t xml:space="preserve">di aver </w:t>
      </w:r>
      <w:r w:rsidR="002960CF">
        <w:rPr>
          <w:sz w:val="24"/>
          <w:szCs w:val="24"/>
        </w:rPr>
        <w:t xml:space="preserve">letto e </w:t>
      </w:r>
      <w:r w:rsidRPr="00D74908">
        <w:rPr>
          <w:sz w:val="24"/>
          <w:szCs w:val="24"/>
        </w:rPr>
        <w:t>ricevuto l’informativa prescritta dalla legge sulla tutela della privacy per quanto riguarda il</w:t>
      </w:r>
      <w:r w:rsidR="002960CF">
        <w:rPr>
          <w:sz w:val="24"/>
          <w:szCs w:val="24"/>
        </w:rPr>
        <w:t xml:space="preserve"> trattamento dei dati personali </w:t>
      </w:r>
      <w:r w:rsidR="002960CF">
        <w:rPr>
          <w:sz w:val="22"/>
        </w:rPr>
        <w:t>ai sensi del Regolamento UE 679/2016.</w:t>
      </w:r>
    </w:p>
    <w:p w:rsidR="00134227" w:rsidRDefault="00134227" w:rsidP="00134227">
      <w:pPr>
        <w:pStyle w:val="Corpodeltesto2"/>
        <w:spacing w:after="0" w:line="240" w:lineRule="auto"/>
        <w:jc w:val="both"/>
        <w:rPr>
          <w:sz w:val="22"/>
        </w:rPr>
      </w:pPr>
    </w:p>
    <w:p w:rsidR="00134227" w:rsidRDefault="00134227" w:rsidP="00134227">
      <w:pPr>
        <w:pStyle w:val="Corpodeltesto2"/>
        <w:spacing w:after="0" w:line="240" w:lineRule="auto"/>
        <w:jc w:val="both"/>
        <w:rPr>
          <w:sz w:val="22"/>
        </w:rPr>
      </w:pPr>
    </w:p>
    <w:p w:rsidR="00134227" w:rsidRDefault="00134227" w:rsidP="00134227">
      <w:pPr>
        <w:jc w:val="both"/>
        <w:rPr>
          <w:sz w:val="24"/>
        </w:rPr>
      </w:pPr>
      <w:r>
        <w:rPr>
          <w:sz w:val="24"/>
        </w:rPr>
        <w:t>Il/La Sottoscritto/a chiede altresì:</w:t>
      </w:r>
    </w:p>
    <w:p w:rsidR="00134227" w:rsidRDefault="00134227" w:rsidP="00134227">
      <w:pPr>
        <w:spacing w:before="240"/>
        <w:jc w:val="both"/>
        <w:rPr>
          <w:sz w:val="24"/>
        </w:rPr>
      </w:pPr>
      <w:r>
        <w:rPr>
          <w:sz w:val="24"/>
        </w:rPr>
        <w:t>che, in caso di assegnazione della Borsa di Studio, la somma spettante venga accreditata presso il seguente Istituto di Credito:</w:t>
      </w:r>
    </w:p>
    <w:p w:rsidR="00134227" w:rsidRDefault="00134227" w:rsidP="00134227">
      <w:pPr>
        <w:spacing w:line="360" w:lineRule="auto"/>
        <w:rPr>
          <w:sz w:val="24"/>
        </w:rPr>
      </w:pPr>
    </w:p>
    <w:p w:rsidR="00221DE0" w:rsidRDefault="00221DE0" w:rsidP="00134227">
      <w:pPr>
        <w:spacing w:line="360" w:lineRule="auto"/>
        <w:rPr>
          <w:sz w:val="22"/>
        </w:rPr>
      </w:pPr>
    </w:p>
    <w:p w:rsidR="00221DE0" w:rsidRDefault="00221DE0" w:rsidP="00134227">
      <w:pPr>
        <w:spacing w:line="360" w:lineRule="auto"/>
        <w:rPr>
          <w:sz w:val="22"/>
        </w:rPr>
      </w:pPr>
    </w:p>
    <w:p w:rsidR="00221DE0" w:rsidRDefault="00221DE0" w:rsidP="00134227">
      <w:pPr>
        <w:spacing w:line="360" w:lineRule="auto"/>
        <w:rPr>
          <w:sz w:val="22"/>
        </w:rPr>
      </w:pPr>
    </w:p>
    <w:p w:rsidR="00221DE0" w:rsidRDefault="00221DE0" w:rsidP="00134227">
      <w:pPr>
        <w:spacing w:line="360" w:lineRule="auto"/>
        <w:rPr>
          <w:sz w:val="22"/>
        </w:rPr>
      </w:pPr>
    </w:p>
    <w:p w:rsidR="00221DE0" w:rsidRDefault="00221DE0" w:rsidP="00134227">
      <w:pPr>
        <w:spacing w:line="360" w:lineRule="auto"/>
        <w:rPr>
          <w:sz w:val="22"/>
        </w:rPr>
      </w:pPr>
      <w:r>
        <w:rPr>
          <w:noProof/>
          <w:sz w:val="22"/>
        </w:rPr>
        <mc:AlternateContent>
          <mc:Choice Requires="wps">
            <w:drawing>
              <wp:anchor distT="0" distB="0" distL="114300" distR="114300" simplePos="0" relativeHeight="251659264" behindDoc="0" locked="0" layoutInCell="1" allowOverlap="1" wp14:anchorId="4542D3C2" wp14:editId="2FC29078">
                <wp:simplePos x="0" y="0"/>
                <wp:positionH relativeFrom="column">
                  <wp:posOffset>5737860</wp:posOffset>
                </wp:positionH>
                <wp:positionV relativeFrom="paragraph">
                  <wp:posOffset>23495</wp:posOffset>
                </wp:positionV>
                <wp:extent cx="654050" cy="322580"/>
                <wp:effectExtent l="0" t="19050" r="31750" b="39370"/>
                <wp:wrapNone/>
                <wp:docPr id="1" name="Freccia a destra 1"/>
                <wp:cNvGraphicFramePr/>
                <a:graphic xmlns:a="http://schemas.openxmlformats.org/drawingml/2006/main">
                  <a:graphicData uri="http://schemas.microsoft.com/office/word/2010/wordprocessingShape">
                    <wps:wsp>
                      <wps:cNvSpPr/>
                      <wps:spPr>
                        <a:xfrm>
                          <a:off x="0" y="0"/>
                          <a:ext cx="654050" cy="3225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 o:spid="_x0000_s1026" type="#_x0000_t13" style="position:absolute;margin-left:451.8pt;margin-top:1.85pt;width:51.5pt;height:2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" adj="16273" fillcolor="#4f81bd [3204]" strokecolor="#243f60 [1604]" strokeweight="2pt"/>
            </w:pict>
          </mc:Fallback>
        </mc:AlternateContent>
      </w:r>
    </w:p>
    <w:p w:rsidR="00134227" w:rsidRPr="00C22A16" w:rsidRDefault="00134227" w:rsidP="00134227">
      <w:pPr>
        <w:spacing w:line="360" w:lineRule="auto"/>
        <w:rPr>
          <w:sz w:val="22"/>
        </w:rPr>
      </w:pPr>
      <w:r w:rsidRPr="00C22A16">
        <w:rPr>
          <w:sz w:val="22"/>
        </w:rPr>
        <w:lastRenderedPageBreak/>
        <w:t>ISTITUTO BANCARIO O POSTALE: ___________________________</w:t>
      </w:r>
      <w:r>
        <w:rPr>
          <w:sz w:val="22"/>
        </w:rPr>
        <w:t>____________________________</w:t>
      </w:r>
    </w:p>
    <w:p w:rsidR="00134227" w:rsidRPr="00C22A16" w:rsidRDefault="00134227" w:rsidP="00134227">
      <w:pPr>
        <w:spacing w:line="360" w:lineRule="auto"/>
        <w:rPr>
          <w:sz w:val="22"/>
        </w:rPr>
      </w:pPr>
      <w:r w:rsidRPr="00C22A16">
        <w:rPr>
          <w:sz w:val="22"/>
        </w:rPr>
        <w:t>CODICE IBAN: ___________________________________________</w:t>
      </w:r>
      <w:r>
        <w:rPr>
          <w:sz w:val="22"/>
        </w:rPr>
        <w:t>______________________________</w:t>
      </w:r>
    </w:p>
    <w:p w:rsidR="00134227" w:rsidRPr="00C22A16" w:rsidRDefault="00134227" w:rsidP="00134227">
      <w:pPr>
        <w:spacing w:line="360" w:lineRule="auto"/>
        <w:rPr>
          <w:sz w:val="22"/>
        </w:rPr>
      </w:pPr>
      <w:r w:rsidRPr="00C22A16">
        <w:rPr>
          <w:sz w:val="22"/>
        </w:rPr>
        <w:t>Intestato a: _____________________________________________________________________________</w:t>
      </w:r>
    </w:p>
    <w:p w:rsidR="00221DE0" w:rsidRPr="00221DE0" w:rsidRDefault="00134227" w:rsidP="00134227">
      <w:pPr>
        <w:spacing w:line="360" w:lineRule="auto"/>
        <w:rPr>
          <w:i/>
          <w:sz w:val="22"/>
        </w:rPr>
      </w:pPr>
      <w:r w:rsidRPr="00C22A16">
        <w:rPr>
          <w:sz w:val="22"/>
        </w:rPr>
        <w:t>(</w:t>
      </w:r>
      <w:r w:rsidRPr="00C22A16">
        <w:rPr>
          <w:i/>
          <w:sz w:val="22"/>
        </w:rPr>
        <w:t>in</w:t>
      </w:r>
      <w:r w:rsidRPr="00C22A16">
        <w:rPr>
          <w:sz w:val="22"/>
        </w:rPr>
        <w:t xml:space="preserve"> </w:t>
      </w:r>
      <w:r w:rsidRPr="00C22A16">
        <w:rPr>
          <w:i/>
          <w:sz w:val="22"/>
        </w:rPr>
        <w:t xml:space="preserve">caso di conto non intestato al beneficiario </w:t>
      </w:r>
      <w:r w:rsidR="00D76A69">
        <w:rPr>
          <w:i/>
          <w:sz w:val="22"/>
        </w:rPr>
        <w:t>della Borsa di Studio</w:t>
      </w:r>
      <w:r w:rsidRPr="00C22A16">
        <w:rPr>
          <w:i/>
          <w:sz w:val="22"/>
        </w:rPr>
        <w:t xml:space="preserve">, allegare copia della Carta d’identità dell’intestatario </w:t>
      </w:r>
      <w:r>
        <w:rPr>
          <w:i/>
          <w:sz w:val="22"/>
        </w:rPr>
        <w:t xml:space="preserve">e </w:t>
      </w:r>
      <w:r w:rsidRPr="00C22A16">
        <w:rPr>
          <w:i/>
          <w:sz w:val="22"/>
        </w:rPr>
        <w:t>indicare il grado di parentela</w:t>
      </w:r>
      <w:r>
        <w:rPr>
          <w:i/>
          <w:sz w:val="22"/>
        </w:rPr>
        <w:t xml:space="preserve"> ____________________________</w:t>
      </w:r>
      <w:r w:rsidRPr="00C22A16">
        <w:rPr>
          <w:i/>
          <w:sz w:val="22"/>
        </w:rPr>
        <w:t>)</w:t>
      </w:r>
    </w:p>
    <w:p w:rsidR="00AB680B" w:rsidRDefault="00AB680B" w:rsidP="00AB680B">
      <w:pPr>
        <w:jc w:val="both"/>
        <w:rPr>
          <w:sz w:val="24"/>
        </w:rPr>
      </w:pPr>
      <w:r>
        <w:rPr>
          <w:sz w:val="24"/>
        </w:rPr>
        <w:t>Allega:</w:t>
      </w:r>
    </w:p>
    <w:p w:rsidR="00111E6F" w:rsidRDefault="00AB680B" w:rsidP="00134227">
      <w:pPr>
        <w:pStyle w:val="Paragrafoelenco"/>
        <w:numPr>
          <w:ilvl w:val="0"/>
          <w:numId w:val="3"/>
        </w:numPr>
        <w:spacing w:before="240"/>
        <w:jc w:val="both"/>
        <w:rPr>
          <w:sz w:val="22"/>
          <w:szCs w:val="22"/>
        </w:rPr>
      </w:pPr>
      <w:r w:rsidRPr="00111E6F">
        <w:rPr>
          <w:sz w:val="24"/>
        </w:rPr>
        <w:t xml:space="preserve">Attestazione I.S.E.E. per i redditi del nucleo familiare relativi all’anno </w:t>
      </w:r>
      <w:r w:rsidR="000F1192">
        <w:rPr>
          <w:sz w:val="24"/>
        </w:rPr>
        <w:t>2023</w:t>
      </w:r>
      <w:r w:rsidR="00111E6F" w:rsidRPr="00111E6F">
        <w:rPr>
          <w:sz w:val="24"/>
        </w:rPr>
        <w:t xml:space="preserve">, </w:t>
      </w:r>
      <w:r w:rsidR="000F1192">
        <w:rPr>
          <w:sz w:val="22"/>
          <w:szCs w:val="22"/>
        </w:rPr>
        <w:t>rilasciata</w:t>
      </w:r>
      <w:r w:rsidR="00111E6F" w:rsidRPr="00111E6F">
        <w:rPr>
          <w:sz w:val="22"/>
          <w:szCs w:val="22"/>
        </w:rPr>
        <w:t xml:space="preserve">  ai sensi del DPCM n. 159 del 5 dicembre 2013 e della circolare INPS n. 171 del 18 dicembre 2014. </w:t>
      </w:r>
    </w:p>
    <w:p w:rsidR="00D76A69" w:rsidRPr="00111E6F" w:rsidRDefault="00D76A69" w:rsidP="00D76A69">
      <w:pPr>
        <w:pStyle w:val="Paragrafoelenco"/>
        <w:spacing w:before="240"/>
        <w:ind w:left="360"/>
        <w:jc w:val="both"/>
        <w:rPr>
          <w:sz w:val="22"/>
          <w:szCs w:val="22"/>
        </w:rPr>
      </w:pPr>
    </w:p>
    <w:p w:rsidR="00AB680B" w:rsidRPr="00111E6F" w:rsidRDefault="00111E6F" w:rsidP="00111E6F">
      <w:pPr>
        <w:pStyle w:val="Paragrafoelenco"/>
        <w:numPr>
          <w:ilvl w:val="0"/>
          <w:numId w:val="3"/>
        </w:numPr>
        <w:jc w:val="both"/>
        <w:rPr>
          <w:sz w:val="24"/>
        </w:rPr>
      </w:pPr>
      <w:r w:rsidRPr="00111E6F">
        <w:rPr>
          <w:sz w:val="24"/>
        </w:rPr>
        <w:t>F</w:t>
      </w:r>
      <w:r w:rsidR="00AB680B" w:rsidRPr="00111E6F">
        <w:rPr>
          <w:sz w:val="24"/>
        </w:rPr>
        <w:t>otocopia Carta di identità.</w:t>
      </w:r>
    </w:p>
    <w:p w:rsidR="007711DE" w:rsidRDefault="007711DE" w:rsidP="00AB680B">
      <w:pPr>
        <w:jc w:val="both"/>
        <w:rPr>
          <w:sz w:val="24"/>
        </w:rPr>
      </w:pPr>
    </w:p>
    <w:p w:rsidR="00D76A69" w:rsidRDefault="00D76A69" w:rsidP="00AB680B">
      <w:pPr>
        <w:jc w:val="both"/>
        <w:rPr>
          <w:sz w:val="24"/>
        </w:rPr>
      </w:pPr>
    </w:p>
    <w:p w:rsidR="00D76A69" w:rsidRDefault="00D76A69" w:rsidP="00AB680B">
      <w:pPr>
        <w:jc w:val="both"/>
        <w:rPr>
          <w:sz w:val="24"/>
        </w:rPr>
      </w:pPr>
    </w:p>
    <w:p w:rsidR="00AB680B" w:rsidRDefault="00AB680B" w:rsidP="00AB680B">
      <w:pPr>
        <w:jc w:val="both"/>
        <w:rPr>
          <w:sz w:val="24"/>
        </w:rPr>
      </w:pPr>
      <w:r>
        <w:rPr>
          <w:sz w:val="24"/>
        </w:rPr>
        <w:t>Inveruno, lì ………………………</w:t>
      </w:r>
    </w:p>
    <w:p w:rsidR="00234772" w:rsidRDefault="00AB680B" w:rsidP="00AB680B">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_____________________________</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(firma del candidato) </w:t>
      </w:r>
    </w:p>
    <w:p w:rsidR="00134227" w:rsidRDefault="00134227" w:rsidP="00134227">
      <w:pPr>
        <w:rPr>
          <w:b/>
          <w:bCs/>
          <w:sz w:val="24"/>
          <w:szCs w:val="24"/>
        </w:rPr>
      </w:pPr>
    </w:p>
    <w:p w:rsidR="00D76A69" w:rsidRDefault="00D76A69" w:rsidP="00134227">
      <w:pPr>
        <w:rPr>
          <w:b/>
          <w:bCs/>
          <w:sz w:val="24"/>
          <w:szCs w:val="24"/>
        </w:rPr>
      </w:pPr>
    </w:p>
    <w:p w:rsidR="00D76A69" w:rsidRPr="00561521" w:rsidRDefault="00D76A69" w:rsidP="00561521">
      <w:pPr>
        <w:rPr>
          <w:b/>
          <w:bCs/>
          <w:sz w:val="18"/>
          <w:szCs w:val="18"/>
        </w:rPr>
      </w:pPr>
    </w:p>
    <w:p w:rsidR="002960CF" w:rsidRPr="00561521" w:rsidRDefault="002960CF" w:rsidP="00561521">
      <w:pPr>
        <w:rPr>
          <w:sz w:val="18"/>
          <w:szCs w:val="18"/>
        </w:rPr>
      </w:pPr>
      <w:r w:rsidRPr="00561521">
        <w:rPr>
          <w:b/>
          <w:bCs/>
          <w:sz w:val="18"/>
          <w:szCs w:val="18"/>
        </w:rPr>
        <w:t>INFORMATIVA SUL TRATTAMENTO DEI DATI PERSONALI AI SENSI DEL REG. UE N° 679/2016 (GDPR)</w:t>
      </w:r>
    </w:p>
    <w:p w:rsidR="002960CF" w:rsidRPr="00443A53" w:rsidRDefault="002960CF" w:rsidP="002960CF">
      <w:pPr>
        <w:pStyle w:val="COL"/>
        <w:jc w:val="center"/>
        <w:rPr>
          <w:rFonts w:ascii="Times New Roman" w:hAnsi="Times New Roman" w:cs="Times New Roman"/>
          <w:bCs/>
          <w:sz w:val="24"/>
          <w:szCs w:val="24"/>
        </w:rPr>
      </w:pPr>
    </w:p>
    <w:p w:rsidR="004110E1" w:rsidRPr="00561521" w:rsidRDefault="004110E1" w:rsidP="004110E1">
      <w:pPr>
        <w:pStyle w:val="Default"/>
        <w:jc w:val="both"/>
        <w:rPr>
          <w:sz w:val="18"/>
          <w:szCs w:val="18"/>
        </w:rPr>
      </w:pPr>
      <w:r w:rsidRPr="00561521">
        <w:rPr>
          <w:sz w:val="18"/>
          <w:szCs w:val="18"/>
        </w:rPr>
        <w:t xml:space="preserve">I dati raccolti saranno trattati dal Comune di Inveruno (con sede in Via G. Marcora n. 38, Cap. 20001, Inveruno; sito web: </w:t>
      </w:r>
      <w:hyperlink r:id="rId8" w:history="1">
        <w:r w:rsidRPr="00561521">
          <w:rPr>
            <w:rStyle w:val="Collegamentoipertestuale"/>
            <w:i/>
            <w:sz w:val="18"/>
            <w:szCs w:val="18"/>
          </w:rPr>
          <w:t>http</w:t>
        </w:r>
        <w:r w:rsidRPr="00561521">
          <w:rPr>
            <w:rStyle w:val="Collegamentoipertestuale"/>
            <w:sz w:val="18"/>
            <w:szCs w:val="18"/>
          </w:rPr>
          <w:t>://</w:t>
        </w:r>
        <w:r w:rsidRPr="00561521">
          <w:rPr>
            <w:rStyle w:val="Collegamentoipertestuale"/>
            <w:i/>
            <w:sz w:val="18"/>
            <w:szCs w:val="18"/>
          </w:rPr>
          <w:t>www.comune.inveruno.mi.it</w:t>
        </w:r>
      </w:hyperlink>
      <w:r w:rsidRPr="00561521">
        <w:rPr>
          <w:sz w:val="18"/>
          <w:szCs w:val="18"/>
        </w:rPr>
        <w:t xml:space="preserve">; PEC: </w:t>
      </w:r>
      <w:hyperlink r:id="rId9" w:history="1">
        <w:r w:rsidRPr="00561521">
          <w:rPr>
            <w:rStyle w:val="Collegamentoipertestuale"/>
            <w:i/>
            <w:sz w:val="18"/>
            <w:szCs w:val="18"/>
          </w:rPr>
          <w:t>comune.inveruno@legalmail.it</w:t>
        </w:r>
      </w:hyperlink>
      <w:r w:rsidRPr="00561521">
        <w:rPr>
          <w:sz w:val="18"/>
          <w:szCs w:val="18"/>
        </w:rPr>
        <w:t xml:space="preserve">; Centralino: </w:t>
      </w:r>
      <w:r w:rsidRPr="00561521">
        <w:rPr>
          <w:rStyle w:val="acopre"/>
          <w:sz w:val="18"/>
          <w:szCs w:val="18"/>
        </w:rPr>
        <w:t>02/97288137</w:t>
      </w:r>
      <w:r w:rsidRPr="00561521">
        <w:rPr>
          <w:sz w:val="18"/>
          <w:szCs w:val="18"/>
        </w:rPr>
        <w:t xml:space="preserve">), in qualità di Titolare tratterà i dati personali da Lei conferiti con il presente modulo di istanza/comunicazione esclusivamente per le finalità connesse all'espletamento della procedura stessa e per le successive attività inerenti all’eventuale individuazione dei soggetti beneficiari, nel rispetto della normativa specifica. </w:t>
      </w:r>
    </w:p>
    <w:p w:rsidR="004110E1" w:rsidRPr="00561521" w:rsidRDefault="004110E1" w:rsidP="004110E1">
      <w:pPr>
        <w:pStyle w:val="Default"/>
        <w:jc w:val="both"/>
        <w:rPr>
          <w:sz w:val="18"/>
          <w:szCs w:val="18"/>
        </w:rPr>
      </w:pPr>
      <w:r w:rsidRPr="00561521">
        <w:rPr>
          <w:sz w:val="18"/>
          <w:szCs w:val="18"/>
        </w:rPr>
        <w:t xml:space="preserve">I dati forniti dagli istanti potranno essere inseriti in apposite banche dati nonché trattati e conservati, nel rispetto degli obblighi previsti dalla normativa vigente e per il tempo necessario connesso alla gestione della procedura di che trattasi, in archivi informatici/cartacei per i necessari adempimenti che competono al Comune di Inveruno e alla Commissione esaminatrice in ordine alla presente procedura, nonché per adempiere a specifici obblighi imposti da leggi, regolamenti e dalla normativa comunitaria. </w:t>
      </w:r>
    </w:p>
    <w:p w:rsidR="004110E1" w:rsidRPr="00561521" w:rsidRDefault="004110E1" w:rsidP="004110E1">
      <w:pPr>
        <w:pStyle w:val="Default"/>
        <w:jc w:val="both"/>
        <w:rPr>
          <w:sz w:val="18"/>
          <w:szCs w:val="18"/>
        </w:rPr>
      </w:pPr>
      <w:r w:rsidRPr="00561521">
        <w:rPr>
          <w:sz w:val="18"/>
          <w:szCs w:val="18"/>
        </w:rPr>
        <w:t xml:space="preserve">Il conferimento dei dati è obbligatorio ed il rifiuto di fornire gli stessi comporta l’impossibilità di dar corso alla valutazione della domanda di partecipazione, nonché agli adempimenti conseguenti e inerenti alla procedura. </w:t>
      </w:r>
    </w:p>
    <w:p w:rsidR="004110E1" w:rsidRPr="00561521" w:rsidRDefault="004110E1" w:rsidP="004110E1">
      <w:pPr>
        <w:pStyle w:val="Default"/>
        <w:jc w:val="both"/>
        <w:rPr>
          <w:sz w:val="18"/>
          <w:szCs w:val="18"/>
        </w:rPr>
      </w:pPr>
      <w:r w:rsidRPr="00561521">
        <w:rPr>
          <w:sz w:val="18"/>
          <w:szCs w:val="18"/>
        </w:rPr>
        <w:t xml:space="preserve">I dati personali in questione saranno trattati, nel rispetto delle disposizioni di legge, con l’impiego di misure di sicurezza atte a garantire la riservatezza del soggetto interessato cui i dati si riferiscono. </w:t>
      </w:r>
    </w:p>
    <w:p w:rsidR="004110E1" w:rsidRPr="00561521" w:rsidRDefault="004110E1" w:rsidP="004110E1">
      <w:pPr>
        <w:pStyle w:val="Default"/>
        <w:jc w:val="both"/>
        <w:rPr>
          <w:sz w:val="18"/>
          <w:szCs w:val="18"/>
        </w:rPr>
      </w:pPr>
      <w:r w:rsidRPr="00561521">
        <w:rPr>
          <w:sz w:val="18"/>
          <w:szCs w:val="18"/>
        </w:rPr>
        <w:t xml:space="preserve">Il Titolare del trattamento è il Comune di Inveruno, con sede in Via Senatore Giovanni Marcora n. 38/40. Il Responsabile del trattamento è il Sindaco e, per esso, il Responsabile del Settore Affari Generali, Welfare e Cultura Dott.ssa Concetta Picone. Incaricati del trattamento sono le persone preposte alla presente procedura individuate dal Comune di Inveruno nell’ambito della procedura medesima. </w:t>
      </w:r>
    </w:p>
    <w:p w:rsidR="004110E1" w:rsidRPr="00561521" w:rsidRDefault="004110E1" w:rsidP="004110E1">
      <w:pPr>
        <w:pStyle w:val="Default"/>
        <w:jc w:val="both"/>
        <w:rPr>
          <w:sz w:val="18"/>
          <w:szCs w:val="18"/>
        </w:rPr>
      </w:pPr>
      <w:r w:rsidRPr="00561521">
        <w:rPr>
          <w:sz w:val="18"/>
          <w:szCs w:val="18"/>
        </w:rPr>
        <w:t xml:space="preserve">I dati personali potranno essere comunicati ad altri soggetti, pubblici e privati, quando ciò sia previsto da disposizioni di legge o di regolamento. I dati personali potranno essere oggetto di diffusione nel rispetto delle delibere dell’Autorità Garante per la protezione dei dati personali. </w:t>
      </w:r>
    </w:p>
    <w:p w:rsidR="004110E1" w:rsidRPr="00561521" w:rsidRDefault="004110E1" w:rsidP="004110E1">
      <w:pPr>
        <w:pStyle w:val="Default"/>
        <w:jc w:val="both"/>
        <w:rPr>
          <w:sz w:val="18"/>
          <w:szCs w:val="18"/>
        </w:rPr>
      </w:pPr>
      <w:r w:rsidRPr="00561521">
        <w:rPr>
          <w:sz w:val="18"/>
          <w:szCs w:val="18"/>
        </w:rPr>
        <w:t xml:space="preserve">L’interessato potrà esercitare, alle condizioni e nei limiti di cui al Regolamento UE 2016/679, i diritti previsti </w:t>
      </w:r>
    </w:p>
    <w:p w:rsidR="004110E1" w:rsidRPr="00561521" w:rsidRDefault="004110E1" w:rsidP="004110E1">
      <w:pPr>
        <w:pStyle w:val="Default"/>
        <w:jc w:val="both"/>
        <w:rPr>
          <w:sz w:val="18"/>
          <w:szCs w:val="18"/>
        </w:rPr>
      </w:pPr>
      <w:r w:rsidRPr="00561521">
        <w:rPr>
          <w:sz w:val="18"/>
          <w:szCs w:val="18"/>
        </w:rPr>
        <w:t xml:space="preserve">dagli articoli 15 e seguenti dello stesso: l’accesso ai propri dati personali, la rettifica o la cancellazione dei dati, la limitazione del trattamento, la portabilità dei dati, l’opposizione al trattamento. </w:t>
      </w:r>
    </w:p>
    <w:p w:rsidR="004110E1" w:rsidRPr="00561521" w:rsidRDefault="004110E1" w:rsidP="004110E1">
      <w:pPr>
        <w:pStyle w:val="Default"/>
        <w:jc w:val="both"/>
        <w:rPr>
          <w:sz w:val="18"/>
          <w:szCs w:val="18"/>
        </w:rPr>
      </w:pPr>
      <w:r w:rsidRPr="00561521">
        <w:rPr>
          <w:sz w:val="18"/>
          <w:szCs w:val="18"/>
        </w:rPr>
        <w:t xml:space="preserve">L’interessato potrà, altresì, esercitare il diritto di proporre reclamo all’Autorità Garante per la protezione dei </w:t>
      </w:r>
    </w:p>
    <w:p w:rsidR="004110E1" w:rsidRPr="00561521" w:rsidRDefault="004110E1" w:rsidP="004110E1">
      <w:pPr>
        <w:pStyle w:val="Default"/>
        <w:jc w:val="both"/>
        <w:rPr>
          <w:sz w:val="18"/>
          <w:szCs w:val="18"/>
        </w:rPr>
      </w:pPr>
      <w:r w:rsidRPr="00561521">
        <w:rPr>
          <w:sz w:val="18"/>
          <w:szCs w:val="18"/>
        </w:rPr>
        <w:t xml:space="preserve">dati personali. </w:t>
      </w:r>
    </w:p>
    <w:p w:rsidR="004110E1" w:rsidRPr="00561521" w:rsidRDefault="004110E1" w:rsidP="004110E1">
      <w:pPr>
        <w:pStyle w:val="Default"/>
        <w:jc w:val="both"/>
        <w:rPr>
          <w:sz w:val="18"/>
          <w:szCs w:val="18"/>
        </w:rPr>
      </w:pPr>
      <w:r w:rsidRPr="00561521">
        <w:rPr>
          <w:sz w:val="18"/>
          <w:szCs w:val="18"/>
        </w:rPr>
        <w:t xml:space="preserve">In relazione alle informazioni di cui entrerà in possesso il Comune di Inveruno, ai fini della tutela delle </w:t>
      </w:r>
    </w:p>
    <w:p w:rsidR="004110E1" w:rsidRPr="00561521" w:rsidRDefault="004110E1" w:rsidP="004110E1">
      <w:pPr>
        <w:pStyle w:val="Default"/>
        <w:jc w:val="both"/>
        <w:rPr>
          <w:sz w:val="18"/>
          <w:szCs w:val="18"/>
        </w:rPr>
      </w:pPr>
      <w:r w:rsidRPr="00561521">
        <w:rPr>
          <w:sz w:val="18"/>
          <w:szCs w:val="18"/>
        </w:rPr>
        <w:t xml:space="preserve">persone e altri soggetti in materia di trattamento di dati personali, si informa quanto segue: </w:t>
      </w:r>
    </w:p>
    <w:p w:rsidR="004110E1" w:rsidRPr="00561521" w:rsidRDefault="004110E1" w:rsidP="004110E1">
      <w:pPr>
        <w:pStyle w:val="Default"/>
        <w:jc w:val="both"/>
        <w:rPr>
          <w:color w:val="0000FF"/>
          <w:sz w:val="18"/>
          <w:szCs w:val="18"/>
        </w:rPr>
      </w:pPr>
      <w:r w:rsidRPr="00561521">
        <w:rPr>
          <w:sz w:val="18"/>
          <w:szCs w:val="18"/>
        </w:rPr>
        <w:t xml:space="preserve">Comune di Inveruno – via Sen. Giovanni Marcora nn. 38/40 – Inveruno (Mi) – C.F./P.iva: 01490870159 Tel. 02 97288137 – pec </w:t>
      </w:r>
      <w:r w:rsidRPr="00561521">
        <w:rPr>
          <w:color w:val="0000FF"/>
          <w:sz w:val="18"/>
          <w:szCs w:val="18"/>
        </w:rPr>
        <w:t xml:space="preserve">comune.inveruno@legalmail.it </w:t>
      </w:r>
    </w:p>
    <w:p w:rsidR="004110E1" w:rsidRPr="00561521" w:rsidRDefault="004110E1" w:rsidP="004110E1">
      <w:pPr>
        <w:pStyle w:val="Default"/>
        <w:jc w:val="both"/>
        <w:rPr>
          <w:color w:val="0000FF"/>
          <w:sz w:val="18"/>
          <w:szCs w:val="18"/>
        </w:rPr>
      </w:pPr>
    </w:p>
    <w:p w:rsidR="004110E1" w:rsidRPr="00561521" w:rsidRDefault="004110E1" w:rsidP="004110E1">
      <w:pPr>
        <w:pStyle w:val="Default"/>
        <w:numPr>
          <w:ilvl w:val="0"/>
          <w:numId w:val="6"/>
        </w:numPr>
        <w:jc w:val="both"/>
        <w:rPr>
          <w:i/>
          <w:iCs/>
          <w:sz w:val="18"/>
          <w:szCs w:val="18"/>
        </w:rPr>
      </w:pPr>
      <w:r w:rsidRPr="00561521">
        <w:rPr>
          <w:i/>
          <w:iCs/>
          <w:sz w:val="18"/>
          <w:szCs w:val="18"/>
        </w:rPr>
        <w:t xml:space="preserve">Finalità del trattamento </w:t>
      </w:r>
    </w:p>
    <w:p w:rsidR="004110E1" w:rsidRPr="00561521" w:rsidRDefault="004110E1" w:rsidP="004110E1">
      <w:pPr>
        <w:pStyle w:val="Default"/>
        <w:ind w:left="720"/>
        <w:jc w:val="both"/>
        <w:rPr>
          <w:sz w:val="18"/>
          <w:szCs w:val="18"/>
        </w:rPr>
      </w:pPr>
    </w:p>
    <w:p w:rsidR="004110E1" w:rsidRPr="00561521" w:rsidRDefault="004110E1" w:rsidP="004110E1">
      <w:pPr>
        <w:pStyle w:val="Default"/>
        <w:jc w:val="both"/>
        <w:rPr>
          <w:sz w:val="18"/>
          <w:szCs w:val="18"/>
        </w:rPr>
      </w:pPr>
      <w:r w:rsidRPr="00561521">
        <w:rPr>
          <w:sz w:val="18"/>
          <w:szCs w:val="18"/>
        </w:rPr>
        <w:t xml:space="preserve">I dati forniti verranno utilizzati per la gestione del procedimento nell’ambito dell’esecuzione dei propri compiti di interesse pubblico o comunque connessi all’esercizio dei propri pubblici poteri, ivi incluse le finalità di archiviazione.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i/>
          <w:iCs/>
          <w:sz w:val="18"/>
          <w:szCs w:val="18"/>
        </w:rPr>
        <w:t xml:space="preserve">b) Modalità del trattamento e conservazione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Il trattamento verrà effettuato con procedure prevalentemente informatizzate (e in via residuale tramite strumenti manuali e/o cartacei) idonee a garantire la loro sicurezza e riservatezza, dal Responsabile del trattamento, nonché dai soggetti designati dal Titolare. Nel rispetto dei principi di liceità, limitazione delle finalità e minimizzazione dei dati, ai sensi dell’art. 5 del Regolamento </w:t>
      </w:r>
      <w:r w:rsidRPr="00561521">
        <w:rPr>
          <w:sz w:val="18"/>
          <w:szCs w:val="18"/>
        </w:rPr>
        <w:lastRenderedPageBreak/>
        <w:t xml:space="preserve">UE 2016/679, i dati saranno conservati per il tempo necessario al completamento del procedimento e in ogni caso, in coerenza con le norme vigenti in materia.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i/>
          <w:iCs/>
          <w:sz w:val="18"/>
          <w:szCs w:val="18"/>
        </w:rPr>
        <w:t xml:space="preserve">c) Conferimento dei dati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Il conferimento dei dati per le finalità di cui al punto a) è obbligatorio e l’eventuale rifiuto dell’autorizzazione comporta la rinunzia al procedimento.</w:t>
      </w:r>
    </w:p>
    <w:p w:rsidR="004110E1" w:rsidRPr="00561521" w:rsidRDefault="004110E1" w:rsidP="004110E1">
      <w:pPr>
        <w:pStyle w:val="Default"/>
        <w:jc w:val="both"/>
        <w:rPr>
          <w:sz w:val="18"/>
          <w:szCs w:val="18"/>
        </w:rPr>
      </w:pPr>
      <w:r w:rsidRPr="00561521">
        <w:rPr>
          <w:sz w:val="18"/>
          <w:szCs w:val="18"/>
        </w:rPr>
        <w:t xml:space="preserve"> </w:t>
      </w:r>
    </w:p>
    <w:p w:rsidR="004110E1" w:rsidRPr="00561521" w:rsidRDefault="004110E1" w:rsidP="004110E1">
      <w:pPr>
        <w:pStyle w:val="Default"/>
        <w:jc w:val="both"/>
        <w:rPr>
          <w:sz w:val="18"/>
          <w:szCs w:val="18"/>
        </w:rPr>
      </w:pPr>
      <w:r w:rsidRPr="00561521">
        <w:rPr>
          <w:i/>
          <w:iCs/>
          <w:sz w:val="18"/>
          <w:szCs w:val="18"/>
        </w:rPr>
        <w:t xml:space="preserve">d) Comunicazione e diffusione dei dati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I dati raccolti non sono oggetto di diffusione né di comunicazione a ulteriori soggetti, salvo i casi previsti da specifiche disposizioni di legge. I dati raccolti non saranno trasferiti né in Stati membri dell’Unione Europea né in Paesi terzi non appartenenti all’Unione Europea. Saranno oggetto di diffusione esclusivamente i dati minimi relativi al soggetto risultato concessionario degli spazi per l’esercizio del Dispensario Farmaceutico all’esito della presente procedura.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i/>
          <w:iCs/>
          <w:sz w:val="18"/>
          <w:szCs w:val="18"/>
        </w:rPr>
        <w:t xml:space="preserve">e) Titolare del trattamento </w:t>
      </w:r>
    </w:p>
    <w:p w:rsidR="004110E1" w:rsidRPr="00561521" w:rsidRDefault="004110E1" w:rsidP="004110E1">
      <w:pPr>
        <w:pStyle w:val="Default"/>
        <w:jc w:val="both"/>
        <w:rPr>
          <w:sz w:val="18"/>
          <w:szCs w:val="18"/>
        </w:rPr>
      </w:pPr>
    </w:p>
    <w:p w:rsidR="004110E1" w:rsidRPr="00561521" w:rsidRDefault="004110E1" w:rsidP="004110E1">
      <w:pPr>
        <w:pStyle w:val="Default"/>
        <w:jc w:val="both"/>
        <w:rPr>
          <w:color w:val="0000FF"/>
          <w:sz w:val="18"/>
          <w:szCs w:val="18"/>
        </w:rPr>
      </w:pPr>
      <w:r w:rsidRPr="00561521">
        <w:rPr>
          <w:sz w:val="18"/>
          <w:szCs w:val="18"/>
        </w:rPr>
        <w:t xml:space="preserve">Il titolare del trattamento dei dati personali è il Comune di Inveruno- 20001 Inveruno (MI) - Codice Fiscale: 01490870159 Tel. 02972881137 - PEC: comune.inveruno@legalmail.it - Sito internet: </w:t>
      </w:r>
      <w:hyperlink r:id="rId10" w:history="1">
        <w:r w:rsidRPr="00561521">
          <w:rPr>
            <w:rStyle w:val="Collegamentoipertestuale"/>
            <w:sz w:val="18"/>
            <w:szCs w:val="18"/>
          </w:rPr>
          <w:t>www.comune.inveruno.mi.it</w:t>
        </w:r>
      </w:hyperlink>
      <w:r w:rsidRPr="00561521">
        <w:rPr>
          <w:color w:val="0000FF"/>
          <w:sz w:val="18"/>
          <w:szCs w:val="18"/>
        </w:rPr>
        <w:t xml:space="preserve"> </w:t>
      </w:r>
    </w:p>
    <w:p w:rsidR="004110E1" w:rsidRPr="00561521" w:rsidRDefault="004110E1" w:rsidP="004110E1">
      <w:pPr>
        <w:pStyle w:val="Default"/>
        <w:jc w:val="both"/>
        <w:rPr>
          <w:color w:val="0000FF"/>
          <w:sz w:val="18"/>
          <w:szCs w:val="18"/>
        </w:rPr>
      </w:pPr>
    </w:p>
    <w:p w:rsidR="004110E1" w:rsidRPr="00561521" w:rsidRDefault="004110E1" w:rsidP="004110E1">
      <w:pPr>
        <w:pStyle w:val="Default"/>
        <w:jc w:val="both"/>
        <w:rPr>
          <w:sz w:val="18"/>
          <w:szCs w:val="18"/>
        </w:rPr>
      </w:pPr>
      <w:r w:rsidRPr="00561521">
        <w:rPr>
          <w:i/>
          <w:iCs/>
          <w:sz w:val="18"/>
          <w:szCs w:val="18"/>
        </w:rPr>
        <w:t xml:space="preserve">f) Responsabile della protezione dei dati (DPO)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Il Responsabile della Protezione dei Dati (DPO) è Rete Entionline All Privacy, costituita dalla persona giuridica Gruppo Maggioli SPA e dall’avv. Guido Paratico individuato quale professionista incaricato per l’esecuzione. I punti di contatto del Responsabile della Protezione dei dati sono: Tel: 03761850502; mail: </w:t>
      </w:r>
      <w:hyperlink r:id="rId11" w:history="1">
        <w:r w:rsidRPr="00561521">
          <w:rPr>
            <w:rStyle w:val="Collegamentoipertestuale"/>
            <w:sz w:val="18"/>
            <w:szCs w:val="18"/>
          </w:rPr>
          <w:t>consulenza@entionline.it</w:t>
        </w:r>
      </w:hyperlink>
      <w:r w:rsidRPr="00561521">
        <w:rPr>
          <w:sz w:val="18"/>
          <w:szCs w:val="18"/>
        </w:rPr>
        <w:t xml:space="preserve">  </w:t>
      </w:r>
    </w:p>
    <w:p w:rsidR="004110E1" w:rsidRPr="00561521" w:rsidRDefault="004110E1" w:rsidP="004110E1">
      <w:pPr>
        <w:pStyle w:val="Default"/>
        <w:jc w:val="both"/>
        <w:rPr>
          <w:sz w:val="18"/>
          <w:szCs w:val="18"/>
        </w:rPr>
      </w:pPr>
      <w:r w:rsidRPr="00561521">
        <w:rPr>
          <w:i/>
          <w:iCs/>
          <w:sz w:val="18"/>
          <w:szCs w:val="18"/>
        </w:rPr>
        <w:t xml:space="preserve">g) Diritti dell’interessato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In ogni momento, si potrà esercitare, ai sensi degli articoli dal 15 al 22 del Regolamento UE n. 2016/679, il diritto di: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chiedere la conferma che sia in corso un trattamento dei dati personali che riguardano il soggetto partecipante e, in tal caso, di ottenere l’accesso ai dati personali;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ottenere le indicazioni circa le finalità del trattamento, le categorie dei dati personali, i destinatari o le categorie di destinatari a cui i dati personali sono stati o saranno comunicati e, quando possibile, il periodo di conservazione;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ottenere la rettifica e la cancellazione dei dati;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ottenere la limitazione del trattamento;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ottenere la portabilità dei dati, ossia riceverli da un titolare del trattamento, in un formato strutturato, di uso comune e leggibile da dispositivo automatico, e trasmetterli ad un altro titolare del trattamento senza impedimenti;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opporsi al trattamento in qualsiasi momento ed anche nel caso di trattamento per finalità di marketing diretto;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opporsi ad un processo decisionale automatizzato relativo alle persone fisiche, compresa la profilazione;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chiedere al titolare del trattamento l’accesso ai dati personali e la rettifica o la cancellazione degli stessi o la limitazione del trattamento che lo riguardano o di opporsi al loro trattamento, oltre al diritto alla portabilità dei dati;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revocare il consenso in qualsiasi momento senza pregiudicare la liceità del trattamento basata sul consenso prestato prima della revoca;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proporre reclamo a un’autorità di controllo.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È possibile esercitare i diritti con richiesta scritta inviata al Titolare o al Responsabile della protezione dei dati personali, di cui ai punti e) ed f). </w:t>
      </w:r>
    </w:p>
    <w:p w:rsidR="004110E1" w:rsidRPr="00561521" w:rsidRDefault="004110E1" w:rsidP="004110E1">
      <w:pPr>
        <w:pStyle w:val="Default"/>
        <w:jc w:val="both"/>
        <w:rPr>
          <w:sz w:val="18"/>
          <w:szCs w:val="18"/>
        </w:rPr>
      </w:pPr>
    </w:p>
    <w:p w:rsidR="004110E1" w:rsidRPr="00561521" w:rsidRDefault="004110E1" w:rsidP="004110E1">
      <w:pPr>
        <w:pStyle w:val="Default"/>
        <w:jc w:val="both"/>
        <w:rPr>
          <w:i/>
          <w:iCs/>
          <w:sz w:val="18"/>
          <w:szCs w:val="18"/>
        </w:rPr>
      </w:pPr>
      <w:r w:rsidRPr="00561521">
        <w:rPr>
          <w:i/>
          <w:iCs/>
          <w:sz w:val="18"/>
          <w:szCs w:val="18"/>
        </w:rPr>
        <w:t xml:space="preserve">h) Modalità di esercizio dei diritti </w:t>
      </w:r>
    </w:p>
    <w:p w:rsidR="004110E1" w:rsidRPr="00561521" w:rsidRDefault="004110E1" w:rsidP="004110E1">
      <w:pPr>
        <w:pStyle w:val="Default"/>
        <w:jc w:val="both"/>
        <w:rPr>
          <w:sz w:val="18"/>
          <w:szCs w:val="18"/>
        </w:rPr>
      </w:pPr>
    </w:p>
    <w:p w:rsidR="004110E1" w:rsidRPr="00561521" w:rsidRDefault="004110E1" w:rsidP="004110E1">
      <w:pPr>
        <w:pStyle w:val="Default"/>
        <w:jc w:val="both"/>
        <w:rPr>
          <w:sz w:val="18"/>
          <w:szCs w:val="18"/>
        </w:rPr>
      </w:pPr>
      <w:r w:rsidRPr="00561521">
        <w:rPr>
          <w:sz w:val="18"/>
          <w:szCs w:val="18"/>
        </w:rPr>
        <w:t xml:space="preserve">Ricorrendo i presupposti, si potrà proporre eventuale reclamo al Garante per la protezione dei dati personali (art. 77 del Regolamento UE- 2016/679 e artt. da 140-bis a 143 del Codice in materia di protezione dei dati personali, recante disposizioni per l'adeguamento dell'ordinamento nazionale al Regolamento). Il reclamo potrà essere consegnato a mano presso gli uffici del Garante (all'indirizzo di seguito indicato) o mediante l'inoltro di: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raccomandata A/R indirizzata a: Garante per la protezione dei dati personali, Piazza Venezia, 11 – 00187 Roma; </w:t>
      </w:r>
    </w:p>
    <w:p w:rsidR="004110E1" w:rsidRPr="00561521" w:rsidRDefault="004110E1" w:rsidP="004110E1">
      <w:pPr>
        <w:pStyle w:val="Default"/>
        <w:numPr>
          <w:ilvl w:val="0"/>
          <w:numId w:val="5"/>
        </w:numPr>
        <w:spacing w:after="38"/>
        <w:jc w:val="both"/>
        <w:rPr>
          <w:sz w:val="18"/>
          <w:szCs w:val="18"/>
        </w:rPr>
      </w:pPr>
      <w:r w:rsidRPr="00561521">
        <w:rPr>
          <w:sz w:val="18"/>
          <w:szCs w:val="18"/>
        </w:rPr>
        <w:t xml:space="preserve">messaggio di posta elettronica certificata indirizzata a: </w:t>
      </w:r>
      <w:hyperlink r:id="rId12" w:history="1">
        <w:r w:rsidRPr="00561521">
          <w:rPr>
            <w:rStyle w:val="Collegamentoipertestuale"/>
            <w:sz w:val="18"/>
            <w:szCs w:val="18"/>
          </w:rPr>
          <w:t>protocollo@pec.gpdp.it</w:t>
        </w:r>
      </w:hyperlink>
      <w:r w:rsidRPr="00561521">
        <w:rPr>
          <w:sz w:val="18"/>
          <w:szCs w:val="18"/>
        </w:rPr>
        <w:t xml:space="preserve">  </w:t>
      </w:r>
    </w:p>
    <w:p w:rsidR="004110E1" w:rsidRPr="00561521" w:rsidRDefault="004110E1" w:rsidP="004110E1">
      <w:pPr>
        <w:spacing w:after="240"/>
        <w:jc w:val="both"/>
        <w:rPr>
          <w:sz w:val="18"/>
          <w:szCs w:val="18"/>
        </w:rPr>
      </w:pPr>
    </w:p>
    <w:p w:rsidR="004110E1" w:rsidRPr="00CB39A3" w:rsidRDefault="004110E1" w:rsidP="004110E1"/>
    <w:p w:rsidR="004110E1" w:rsidRDefault="004110E1" w:rsidP="004110E1">
      <w:pPr>
        <w:pStyle w:val="Default"/>
        <w:ind w:left="5812"/>
        <w:jc w:val="center"/>
        <w:rPr>
          <w:sz w:val="20"/>
          <w:szCs w:val="20"/>
        </w:rPr>
      </w:pPr>
      <w:r>
        <w:rPr>
          <w:sz w:val="20"/>
          <w:szCs w:val="20"/>
        </w:rPr>
        <w:t>IL FUNZIONARIO RESPONSABILE</w:t>
      </w:r>
    </w:p>
    <w:p w:rsidR="004110E1" w:rsidRDefault="004110E1" w:rsidP="004110E1">
      <w:pPr>
        <w:pStyle w:val="Default"/>
        <w:ind w:left="5812"/>
        <w:jc w:val="center"/>
        <w:rPr>
          <w:sz w:val="20"/>
          <w:szCs w:val="20"/>
        </w:rPr>
      </w:pPr>
      <w:r>
        <w:rPr>
          <w:sz w:val="20"/>
          <w:szCs w:val="20"/>
        </w:rPr>
        <w:t>SETTORE AFFARI GENERALI WELFARE E CULTURA</w:t>
      </w:r>
    </w:p>
    <w:p w:rsidR="002960CF" w:rsidRDefault="004110E1" w:rsidP="004110E1">
      <w:pPr>
        <w:ind w:left="5812"/>
        <w:jc w:val="center"/>
        <w:rPr>
          <w:sz w:val="24"/>
        </w:rPr>
      </w:pPr>
      <w:r>
        <w:rPr>
          <w:b/>
          <w:bCs/>
          <w:i/>
          <w:iCs/>
        </w:rPr>
        <w:t>Dott.ssa Concetta Picone</w:t>
      </w:r>
    </w:p>
    <w:sectPr w:rsidR="002960CF" w:rsidSect="00ED681F">
      <w:headerReference w:type="even" r:id="rId13"/>
      <w:headerReference w:type="default" r:id="rId14"/>
      <w:footerReference w:type="even" r:id="rId15"/>
      <w:footerReference w:type="default" r:id="rId16"/>
      <w:pgSz w:w="11907" w:h="16840" w:code="9"/>
      <w:pgMar w:top="851" w:right="1134" w:bottom="567" w:left="1134" w:header="567"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B2C" w:rsidRDefault="00C25B2C" w:rsidP="00CF3B81">
      <w:r>
        <w:separator/>
      </w:r>
    </w:p>
  </w:endnote>
  <w:endnote w:type="continuationSeparator" w:id="0">
    <w:p w:rsidR="00C25B2C" w:rsidRDefault="00C25B2C" w:rsidP="00CF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1B" w:rsidRDefault="00BF2D1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BF2D1B" w:rsidRDefault="00BF2D1B">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1B" w:rsidRDefault="00BF2D1B">
    <w:pPr>
      <w:pStyle w:val="Pidipagin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B2C" w:rsidRDefault="00C25B2C" w:rsidP="00CF3B81">
      <w:r>
        <w:separator/>
      </w:r>
    </w:p>
  </w:footnote>
  <w:footnote w:type="continuationSeparator" w:id="0">
    <w:p w:rsidR="00C25B2C" w:rsidRDefault="00C25B2C" w:rsidP="00CF3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1B" w:rsidRDefault="00BF2D1B">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BF2D1B" w:rsidRDefault="00BF2D1B">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1B" w:rsidRDefault="00BF2D1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B642ACF"/>
    <w:multiLevelType w:val="hybridMultilevel"/>
    <w:tmpl w:val="56D6E8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0C9269E"/>
    <w:multiLevelType w:val="hybridMultilevel"/>
    <w:tmpl w:val="28849EDE"/>
    <w:lvl w:ilvl="0" w:tplc="F6B29CD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F127B91"/>
    <w:multiLevelType w:val="singleLevel"/>
    <w:tmpl w:val="6778C0EE"/>
    <w:lvl w:ilvl="0">
      <w:start w:val="1"/>
      <w:numFmt w:val="decimal"/>
      <w:lvlText w:val="%1."/>
      <w:legacy w:legacy="1" w:legacySpace="0" w:legacyIndent="283"/>
      <w:lvlJc w:val="left"/>
      <w:pPr>
        <w:ind w:left="283" w:hanging="283"/>
      </w:pPr>
    </w:lvl>
  </w:abstractNum>
  <w:abstractNum w:abstractNumId="4">
    <w:nsid w:val="61007E3E"/>
    <w:multiLevelType w:val="hybridMultilevel"/>
    <w:tmpl w:val="670CA69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641F5084"/>
    <w:multiLevelType w:val="hybridMultilevel"/>
    <w:tmpl w:val="E8E2EA1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lvl w:ilvl="0">
        <w:numFmt w:val="bullet"/>
        <w:lvlText w:val=""/>
        <w:legacy w:legacy="1" w:legacySpace="0" w:legacyIndent="283"/>
        <w:lvlJc w:val="left"/>
        <w:pPr>
          <w:ind w:left="283" w:hanging="283"/>
        </w:pPr>
        <w:rPr>
          <w:rFonts w:ascii="Symbol" w:hAnsi="Symbol" w:hint="default"/>
        </w:rPr>
      </w:lvl>
    </w:lvlOverride>
  </w:num>
  <w:num w:numId="2">
    <w:abstractNumId w:val="3"/>
    <w:lvlOverride w:ilvl="0">
      <w:lvl w:ilvl="0">
        <w:start w:val="1"/>
        <w:numFmt w:val="decimal"/>
        <w:lvlText w:val="%1."/>
        <w:legacy w:legacy="1" w:legacySpace="0" w:legacyIndent="283"/>
        <w:lvlJc w:val="left"/>
        <w:pPr>
          <w:ind w:left="283" w:hanging="283"/>
        </w:pPr>
      </w:lvl>
    </w:lvlOverride>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80B"/>
    <w:rsid w:val="000005EA"/>
    <w:rsid w:val="00001775"/>
    <w:rsid w:val="000021AC"/>
    <w:rsid w:val="00010858"/>
    <w:rsid w:val="00013B46"/>
    <w:rsid w:val="0001787C"/>
    <w:rsid w:val="00017F93"/>
    <w:rsid w:val="00020D42"/>
    <w:rsid w:val="00021632"/>
    <w:rsid w:val="00024FFB"/>
    <w:rsid w:val="00032A3C"/>
    <w:rsid w:val="00033712"/>
    <w:rsid w:val="0003464E"/>
    <w:rsid w:val="0003727F"/>
    <w:rsid w:val="0003770B"/>
    <w:rsid w:val="00043762"/>
    <w:rsid w:val="000476E0"/>
    <w:rsid w:val="00052D67"/>
    <w:rsid w:val="0005698B"/>
    <w:rsid w:val="00064E24"/>
    <w:rsid w:val="00077465"/>
    <w:rsid w:val="00084C2E"/>
    <w:rsid w:val="0008642A"/>
    <w:rsid w:val="00086B38"/>
    <w:rsid w:val="000878B2"/>
    <w:rsid w:val="000944B1"/>
    <w:rsid w:val="00094BF5"/>
    <w:rsid w:val="000A3970"/>
    <w:rsid w:val="000B35D0"/>
    <w:rsid w:val="000B3712"/>
    <w:rsid w:val="000B4188"/>
    <w:rsid w:val="000B55DC"/>
    <w:rsid w:val="000B727B"/>
    <w:rsid w:val="000C0355"/>
    <w:rsid w:val="000C0528"/>
    <w:rsid w:val="000D029F"/>
    <w:rsid w:val="000D2C80"/>
    <w:rsid w:val="000D6F77"/>
    <w:rsid w:val="000D7F4F"/>
    <w:rsid w:val="000E30EE"/>
    <w:rsid w:val="000E39E6"/>
    <w:rsid w:val="000E3E46"/>
    <w:rsid w:val="000E6173"/>
    <w:rsid w:val="000F1192"/>
    <w:rsid w:val="000F21AB"/>
    <w:rsid w:val="000F4BA4"/>
    <w:rsid w:val="000F6ECA"/>
    <w:rsid w:val="0010180F"/>
    <w:rsid w:val="00105177"/>
    <w:rsid w:val="001062F0"/>
    <w:rsid w:val="00106780"/>
    <w:rsid w:val="00111C0C"/>
    <w:rsid w:val="00111E6F"/>
    <w:rsid w:val="00116E2F"/>
    <w:rsid w:val="0011790D"/>
    <w:rsid w:val="00123713"/>
    <w:rsid w:val="00125696"/>
    <w:rsid w:val="00134227"/>
    <w:rsid w:val="0014258C"/>
    <w:rsid w:val="00143DAB"/>
    <w:rsid w:val="001444B9"/>
    <w:rsid w:val="0014559F"/>
    <w:rsid w:val="00145E9F"/>
    <w:rsid w:val="0014634A"/>
    <w:rsid w:val="001525BB"/>
    <w:rsid w:val="0016458E"/>
    <w:rsid w:val="0016468E"/>
    <w:rsid w:val="00164F1A"/>
    <w:rsid w:val="00165014"/>
    <w:rsid w:val="00165426"/>
    <w:rsid w:val="0016542F"/>
    <w:rsid w:val="00167EF0"/>
    <w:rsid w:val="00177473"/>
    <w:rsid w:val="00177587"/>
    <w:rsid w:val="0017796B"/>
    <w:rsid w:val="00192712"/>
    <w:rsid w:val="001A3D99"/>
    <w:rsid w:val="001B39D3"/>
    <w:rsid w:val="001C13FA"/>
    <w:rsid w:val="001C4573"/>
    <w:rsid w:val="001C7965"/>
    <w:rsid w:val="001D0014"/>
    <w:rsid w:val="001D49E4"/>
    <w:rsid w:val="001D5CE1"/>
    <w:rsid w:val="001E1628"/>
    <w:rsid w:val="001E2AC8"/>
    <w:rsid w:val="001E6C66"/>
    <w:rsid w:val="001F5C19"/>
    <w:rsid w:val="001F7FA0"/>
    <w:rsid w:val="00203442"/>
    <w:rsid w:val="00206659"/>
    <w:rsid w:val="00210E8C"/>
    <w:rsid w:val="00214FD2"/>
    <w:rsid w:val="002209FA"/>
    <w:rsid w:val="00221DE0"/>
    <w:rsid w:val="002247C2"/>
    <w:rsid w:val="002274AE"/>
    <w:rsid w:val="0023028B"/>
    <w:rsid w:val="00234772"/>
    <w:rsid w:val="00237FA8"/>
    <w:rsid w:val="00244991"/>
    <w:rsid w:val="00250AEA"/>
    <w:rsid w:val="00254604"/>
    <w:rsid w:val="00260703"/>
    <w:rsid w:val="00262112"/>
    <w:rsid w:val="00263088"/>
    <w:rsid w:val="002666C7"/>
    <w:rsid w:val="00270627"/>
    <w:rsid w:val="00273E9A"/>
    <w:rsid w:val="00276C0B"/>
    <w:rsid w:val="00277308"/>
    <w:rsid w:val="0028061F"/>
    <w:rsid w:val="002845A6"/>
    <w:rsid w:val="00285F10"/>
    <w:rsid w:val="00286BFC"/>
    <w:rsid w:val="00290C1D"/>
    <w:rsid w:val="00290D8B"/>
    <w:rsid w:val="00292308"/>
    <w:rsid w:val="00292375"/>
    <w:rsid w:val="002960CF"/>
    <w:rsid w:val="002A0D6E"/>
    <w:rsid w:val="002A15FC"/>
    <w:rsid w:val="002A284B"/>
    <w:rsid w:val="002A35E3"/>
    <w:rsid w:val="002B06A7"/>
    <w:rsid w:val="002B0F28"/>
    <w:rsid w:val="002B1DED"/>
    <w:rsid w:val="002B7E2A"/>
    <w:rsid w:val="002C2F1F"/>
    <w:rsid w:val="002C7DFE"/>
    <w:rsid w:val="002D61F7"/>
    <w:rsid w:val="002E1991"/>
    <w:rsid w:val="002E470C"/>
    <w:rsid w:val="002F2FA4"/>
    <w:rsid w:val="002F5479"/>
    <w:rsid w:val="003007EC"/>
    <w:rsid w:val="0030148A"/>
    <w:rsid w:val="003044A6"/>
    <w:rsid w:val="00304A21"/>
    <w:rsid w:val="003071FE"/>
    <w:rsid w:val="00311FAD"/>
    <w:rsid w:val="00316BFE"/>
    <w:rsid w:val="003179B4"/>
    <w:rsid w:val="00321B78"/>
    <w:rsid w:val="0033092B"/>
    <w:rsid w:val="00336E37"/>
    <w:rsid w:val="0034056D"/>
    <w:rsid w:val="00341316"/>
    <w:rsid w:val="003446B2"/>
    <w:rsid w:val="00345336"/>
    <w:rsid w:val="0034608C"/>
    <w:rsid w:val="00355489"/>
    <w:rsid w:val="0035570C"/>
    <w:rsid w:val="00355EDC"/>
    <w:rsid w:val="00363384"/>
    <w:rsid w:val="00364092"/>
    <w:rsid w:val="00371CC0"/>
    <w:rsid w:val="00373C38"/>
    <w:rsid w:val="00391068"/>
    <w:rsid w:val="00393F20"/>
    <w:rsid w:val="00394BEC"/>
    <w:rsid w:val="00396692"/>
    <w:rsid w:val="003967F0"/>
    <w:rsid w:val="003A656C"/>
    <w:rsid w:val="003B2B5C"/>
    <w:rsid w:val="003C0846"/>
    <w:rsid w:val="003C3F56"/>
    <w:rsid w:val="003C5653"/>
    <w:rsid w:val="003D1D57"/>
    <w:rsid w:val="003D2C4A"/>
    <w:rsid w:val="003D3DF8"/>
    <w:rsid w:val="003D748A"/>
    <w:rsid w:val="003E1CAD"/>
    <w:rsid w:val="003E4F24"/>
    <w:rsid w:val="003E6D2A"/>
    <w:rsid w:val="003F358C"/>
    <w:rsid w:val="003F64AF"/>
    <w:rsid w:val="00402754"/>
    <w:rsid w:val="0040766D"/>
    <w:rsid w:val="00410294"/>
    <w:rsid w:val="004110E1"/>
    <w:rsid w:val="00411FAA"/>
    <w:rsid w:val="0042037E"/>
    <w:rsid w:val="00420E56"/>
    <w:rsid w:val="00426EB9"/>
    <w:rsid w:val="00433530"/>
    <w:rsid w:val="0043405A"/>
    <w:rsid w:val="0043748D"/>
    <w:rsid w:val="004433A1"/>
    <w:rsid w:val="00444EFA"/>
    <w:rsid w:val="0045097A"/>
    <w:rsid w:val="0045224A"/>
    <w:rsid w:val="004530BF"/>
    <w:rsid w:val="004564F7"/>
    <w:rsid w:val="00463C1E"/>
    <w:rsid w:val="004742D8"/>
    <w:rsid w:val="004755D8"/>
    <w:rsid w:val="00476B90"/>
    <w:rsid w:val="004818CE"/>
    <w:rsid w:val="00482231"/>
    <w:rsid w:val="00482C27"/>
    <w:rsid w:val="00490881"/>
    <w:rsid w:val="00495465"/>
    <w:rsid w:val="004978A5"/>
    <w:rsid w:val="004B0259"/>
    <w:rsid w:val="004B30FC"/>
    <w:rsid w:val="004B7A67"/>
    <w:rsid w:val="004C1FC2"/>
    <w:rsid w:val="004C5790"/>
    <w:rsid w:val="004C736F"/>
    <w:rsid w:val="004D27D6"/>
    <w:rsid w:val="004D3DCC"/>
    <w:rsid w:val="004D4408"/>
    <w:rsid w:val="004E511E"/>
    <w:rsid w:val="004E72A6"/>
    <w:rsid w:val="004F2FF1"/>
    <w:rsid w:val="004F3BD0"/>
    <w:rsid w:val="004F50C0"/>
    <w:rsid w:val="004F5F85"/>
    <w:rsid w:val="00502F97"/>
    <w:rsid w:val="005033CD"/>
    <w:rsid w:val="0050608B"/>
    <w:rsid w:val="00514D31"/>
    <w:rsid w:val="00517574"/>
    <w:rsid w:val="00520C51"/>
    <w:rsid w:val="005224FD"/>
    <w:rsid w:val="00524012"/>
    <w:rsid w:val="00525CAC"/>
    <w:rsid w:val="00534754"/>
    <w:rsid w:val="005355BA"/>
    <w:rsid w:val="00540C9E"/>
    <w:rsid w:val="005429CC"/>
    <w:rsid w:val="005429F2"/>
    <w:rsid w:val="00546C65"/>
    <w:rsid w:val="00547EFA"/>
    <w:rsid w:val="005534B6"/>
    <w:rsid w:val="00560869"/>
    <w:rsid w:val="00561521"/>
    <w:rsid w:val="00565E16"/>
    <w:rsid w:val="00572A03"/>
    <w:rsid w:val="0057509A"/>
    <w:rsid w:val="0057680D"/>
    <w:rsid w:val="00580A2E"/>
    <w:rsid w:val="0058431E"/>
    <w:rsid w:val="005853EE"/>
    <w:rsid w:val="00591DE6"/>
    <w:rsid w:val="00596520"/>
    <w:rsid w:val="005A167C"/>
    <w:rsid w:val="005B6003"/>
    <w:rsid w:val="005C15E5"/>
    <w:rsid w:val="005C2445"/>
    <w:rsid w:val="005C3BC3"/>
    <w:rsid w:val="005C6DA2"/>
    <w:rsid w:val="005D2115"/>
    <w:rsid w:val="005D2BD3"/>
    <w:rsid w:val="005D3167"/>
    <w:rsid w:val="005E2654"/>
    <w:rsid w:val="005F0206"/>
    <w:rsid w:val="005F3367"/>
    <w:rsid w:val="006018B2"/>
    <w:rsid w:val="00604577"/>
    <w:rsid w:val="006113F6"/>
    <w:rsid w:val="00612F70"/>
    <w:rsid w:val="00615FE9"/>
    <w:rsid w:val="00623E7D"/>
    <w:rsid w:val="006270D4"/>
    <w:rsid w:val="00636E6A"/>
    <w:rsid w:val="00641927"/>
    <w:rsid w:val="00642F63"/>
    <w:rsid w:val="0064316E"/>
    <w:rsid w:val="006464D7"/>
    <w:rsid w:val="0064661C"/>
    <w:rsid w:val="00656051"/>
    <w:rsid w:val="00664C86"/>
    <w:rsid w:val="006679CC"/>
    <w:rsid w:val="00675B7F"/>
    <w:rsid w:val="006801D8"/>
    <w:rsid w:val="00680813"/>
    <w:rsid w:val="00682817"/>
    <w:rsid w:val="00682D0F"/>
    <w:rsid w:val="0068324D"/>
    <w:rsid w:val="00693D82"/>
    <w:rsid w:val="006941F5"/>
    <w:rsid w:val="006A0804"/>
    <w:rsid w:val="006A1B74"/>
    <w:rsid w:val="006A1D6F"/>
    <w:rsid w:val="006A522E"/>
    <w:rsid w:val="006B0586"/>
    <w:rsid w:val="006B1804"/>
    <w:rsid w:val="006B1D06"/>
    <w:rsid w:val="006B41A8"/>
    <w:rsid w:val="006B55DB"/>
    <w:rsid w:val="006B56BF"/>
    <w:rsid w:val="006B7639"/>
    <w:rsid w:val="006C54C9"/>
    <w:rsid w:val="006C588C"/>
    <w:rsid w:val="006D2C85"/>
    <w:rsid w:val="006E485F"/>
    <w:rsid w:val="006F2411"/>
    <w:rsid w:val="006F3168"/>
    <w:rsid w:val="00702E64"/>
    <w:rsid w:val="007067F1"/>
    <w:rsid w:val="00715259"/>
    <w:rsid w:val="00720486"/>
    <w:rsid w:val="0072162E"/>
    <w:rsid w:val="007218CA"/>
    <w:rsid w:val="0072642A"/>
    <w:rsid w:val="007275E9"/>
    <w:rsid w:val="00730F75"/>
    <w:rsid w:val="00731AE4"/>
    <w:rsid w:val="007334A8"/>
    <w:rsid w:val="00733952"/>
    <w:rsid w:val="00733C52"/>
    <w:rsid w:val="00734FC9"/>
    <w:rsid w:val="00744232"/>
    <w:rsid w:val="00762AD0"/>
    <w:rsid w:val="007711DE"/>
    <w:rsid w:val="00772444"/>
    <w:rsid w:val="007731C8"/>
    <w:rsid w:val="00774A8A"/>
    <w:rsid w:val="00782B32"/>
    <w:rsid w:val="00783737"/>
    <w:rsid w:val="00792786"/>
    <w:rsid w:val="0079756E"/>
    <w:rsid w:val="007B1397"/>
    <w:rsid w:val="007B4247"/>
    <w:rsid w:val="007B6DCE"/>
    <w:rsid w:val="007B79A1"/>
    <w:rsid w:val="007C54E5"/>
    <w:rsid w:val="007C6739"/>
    <w:rsid w:val="007D0CED"/>
    <w:rsid w:val="007D69D6"/>
    <w:rsid w:val="007D7DAC"/>
    <w:rsid w:val="007E317B"/>
    <w:rsid w:val="007F1771"/>
    <w:rsid w:val="007F451D"/>
    <w:rsid w:val="007F5006"/>
    <w:rsid w:val="007F6F7C"/>
    <w:rsid w:val="007F7594"/>
    <w:rsid w:val="007F7C23"/>
    <w:rsid w:val="008001A0"/>
    <w:rsid w:val="00800F53"/>
    <w:rsid w:val="00801767"/>
    <w:rsid w:val="00803213"/>
    <w:rsid w:val="008073C4"/>
    <w:rsid w:val="00813BCD"/>
    <w:rsid w:val="0081639F"/>
    <w:rsid w:val="00816EA4"/>
    <w:rsid w:val="00821054"/>
    <w:rsid w:val="00822BD8"/>
    <w:rsid w:val="008246C6"/>
    <w:rsid w:val="00826A83"/>
    <w:rsid w:val="00834368"/>
    <w:rsid w:val="00837F59"/>
    <w:rsid w:val="008444A0"/>
    <w:rsid w:val="00844A53"/>
    <w:rsid w:val="0085194B"/>
    <w:rsid w:val="008628F3"/>
    <w:rsid w:val="008653F5"/>
    <w:rsid w:val="00865A21"/>
    <w:rsid w:val="00873F45"/>
    <w:rsid w:val="008813E2"/>
    <w:rsid w:val="0088232A"/>
    <w:rsid w:val="00884959"/>
    <w:rsid w:val="00890831"/>
    <w:rsid w:val="00892BDD"/>
    <w:rsid w:val="008A730C"/>
    <w:rsid w:val="008B0919"/>
    <w:rsid w:val="008B165C"/>
    <w:rsid w:val="008B3A9A"/>
    <w:rsid w:val="008B5D46"/>
    <w:rsid w:val="008B6123"/>
    <w:rsid w:val="008C530A"/>
    <w:rsid w:val="008C61AE"/>
    <w:rsid w:val="008D0C25"/>
    <w:rsid w:val="008D2BC5"/>
    <w:rsid w:val="008D640B"/>
    <w:rsid w:val="008D7006"/>
    <w:rsid w:val="008E6F9E"/>
    <w:rsid w:val="008F330C"/>
    <w:rsid w:val="008F3D8A"/>
    <w:rsid w:val="008F60F6"/>
    <w:rsid w:val="0090501D"/>
    <w:rsid w:val="00905351"/>
    <w:rsid w:val="00911474"/>
    <w:rsid w:val="00912EFC"/>
    <w:rsid w:val="00914F9C"/>
    <w:rsid w:val="00932AFE"/>
    <w:rsid w:val="00937B31"/>
    <w:rsid w:val="00945AF5"/>
    <w:rsid w:val="009564B2"/>
    <w:rsid w:val="009646A3"/>
    <w:rsid w:val="00967287"/>
    <w:rsid w:val="0097087C"/>
    <w:rsid w:val="0097623D"/>
    <w:rsid w:val="00977BEC"/>
    <w:rsid w:val="009864F1"/>
    <w:rsid w:val="00987F0E"/>
    <w:rsid w:val="009948FE"/>
    <w:rsid w:val="009A1152"/>
    <w:rsid w:val="009A3293"/>
    <w:rsid w:val="009A690C"/>
    <w:rsid w:val="009B2132"/>
    <w:rsid w:val="009B39BF"/>
    <w:rsid w:val="009B5E58"/>
    <w:rsid w:val="009B6610"/>
    <w:rsid w:val="009C0086"/>
    <w:rsid w:val="009C10D5"/>
    <w:rsid w:val="009C1255"/>
    <w:rsid w:val="009C2F22"/>
    <w:rsid w:val="009D0539"/>
    <w:rsid w:val="009D093F"/>
    <w:rsid w:val="009D101E"/>
    <w:rsid w:val="009D171C"/>
    <w:rsid w:val="009D1DFA"/>
    <w:rsid w:val="009D4921"/>
    <w:rsid w:val="009E5495"/>
    <w:rsid w:val="009F3C4B"/>
    <w:rsid w:val="009F55F6"/>
    <w:rsid w:val="00A00C58"/>
    <w:rsid w:val="00A04944"/>
    <w:rsid w:val="00A07549"/>
    <w:rsid w:val="00A11C8B"/>
    <w:rsid w:val="00A11F05"/>
    <w:rsid w:val="00A1671C"/>
    <w:rsid w:val="00A21C30"/>
    <w:rsid w:val="00A22935"/>
    <w:rsid w:val="00A3038E"/>
    <w:rsid w:val="00A325BC"/>
    <w:rsid w:val="00A37567"/>
    <w:rsid w:val="00A41EEE"/>
    <w:rsid w:val="00A44494"/>
    <w:rsid w:val="00A477D1"/>
    <w:rsid w:val="00A4787B"/>
    <w:rsid w:val="00A479B2"/>
    <w:rsid w:val="00A50379"/>
    <w:rsid w:val="00A50975"/>
    <w:rsid w:val="00A559CE"/>
    <w:rsid w:val="00A565E7"/>
    <w:rsid w:val="00A60493"/>
    <w:rsid w:val="00A657D1"/>
    <w:rsid w:val="00A67BBF"/>
    <w:rsid w:val="00A7102B"/>
    <w:rsid w:val="00A73260"/>
    <w:rsid w:val="00A74539"/>
    <w:rsid w:val="00A754A9"/>
    <w:rsid w:val="00A77916"/>
    <w:rsid w:val="00A8013D"/>
    <w:rsid w:val="00A82CCB"/>
    <w:rsid w:val="00A86647"/>
    <w:rsid w:val="00A92180"/>
    <w:rsid w:val="00AA18AA"/>
    <w:rsid w:val="00AA678C"/>
    <w:rsid w:val="00AB27E9"/>
    <w:rsid w:val="00AB680B"/>
    <w:rsid w:val="00AC23D3"/>
    <w:rsid w:val="00AC7038"/>
    <w:rsid w:val="00AD0E8F"/>
    <w:rsid w:val="00AD2E3B"/>
    <w:rsid w:val="00AD3504"/>
    <w:rsid w:val="00AD4B2B"/>
    <w:rsid w:val="00AD4E81"/>
    <w:rsid w:val="00AD6A4C"/>
    <w:rsid w:val="00AD75C8"/>
    <w:rsid w:val="00AE0A96"/>
    <w:rsid w:val="00AE0F51"/>
    <w:rsid w:val="00AE2076"/>
    <w:rsid w:val="00AE2A71"/>
    <w:rsid w:val="00AE6872"/>
    <w:rsid w:val="00AF0E02"/>
    <w:rsid w:val="00AF2257"/>
    <w:rsid w:val="00AF58F1"/>
    <w:rsid w:val="00AF6CB8"/>
    <w:rsid w:val="00B0062A"/>
    <w:rsid w:val="00B03763"/>
    <w:rsid w:val="00B05398"/>
    <w:rsid w:val="00B113AE"/>
    <w:rsid w:val="00B30B26"/>
    <w:rsid w:val="00B46790"/>
    <w:rsid w:val="00B55772"/>
    <w:rsid w:val="00B64604"/>
    <w:rsid w:val="00B65441"/>
    <w:rsid w:val="00B70EF3"/>
    <w:rsid w:val="00B75649"/>
    <w:rsid w:val="00B763B8"/>
    <w:rsid w:val="00B8421A"/>
    <w:rsid w:val="00B90970"/>
    <w:rsid w:val="00B92365"/>
    <w:rsid w:val="00BA7291"/>
    <w:rsid w:val="00BB1D71"/>
    <w:rsid w:val="00BB5916"/>
    <w:rsid w:val="00BB6FE1"/>
    <w:rsid w:val="00BC31FF"/>
    <w:rsid w:val="00BC44B4"/>
    <w:rsid w:val="00BC6B15"/>
    <w:rsid w:val="00BC7CBD"/>
    <w:rsid w:val="00BD0DAD"/>
    <w:rsid w:val="00BD29DE"/>
    <w:rsid w:val="00BD42E2"/>
    <w:rsid w:val="00BD59C7"/>
    <w:rsid w:val="00BD6268"/>
    <w:rsid w:val="00BE1F21"/>
    <w:rsid w:val="00BE1F39"/>
    <w:rsid w:val="00BE7582"/>
    <w:rsid w:val="00BE7EC9"/>
    <w:rsid w:val="00BF182E"/>
    <w:rsid w:val="00BF2D1B"/>
    <w:rsid w:val="00C01E7C"/>
    <w:rsid w:val="00C056E4"/>
    <w:rsid w:val="00C125F7"/>
    <w:rsid w:val="00C12B1D"/>
    <w:rsid w:val="00C17D9B"/>
    <w:rsid w:val="00C22C9A"/>
    <w:rsid w:val="00C25B2C"/>
    <w:rsid w:val="00C2610C"/>
    <w:rsid w:val="00C3059D"/>
    <w:rsid w:val="00C31444"/>
    <w:rsid w:val="00C36C6E"/>
    <w:rsid w:val="00C43FD4"/>
    <w:rsid w:val="00C4460C"/>
    <w:rsid w:val="00C45E75"/>
    <w:rsid w:val="00C47428"/>
    <w:rsid w:val="00C47F1E"/>
    <w:rsid w:val="00C54679"/>
    <w:rsid w:val="00C65A83"/>
    <w:rsid w:val="00C72179"/>
    <w:rsid w:val="00C75016"/>
    <w:rsid w:val="00C809D5"/>
    <w:rsid w:val="00C8328B"/>
    <w:rsid w:val="00C85515"/>
    <w:rsid w:val="00C85972"/>
    <w:rsid w:val="00C90A78"/>
    <w:rsid w:val="00C951AA"/>
    <w:rsid w:val="00CA03E1"/>
    <w:rsid w:val="00CA1F0B"/>
    <w:rsid w:val="00CA2038"/>
    <w:rsid w:val="00CA3708"/>
    <w:rsid w:val="00CA3A14"/>
    <w:rsid w:val="00CA7D84"/>
    <w:rsid w:val="00CB6923"/>
    <w:rsid w:val="00CB6C1A"/>
    <w:rsid w:val="00CC3405"/>
    <w:rsid w:val="00CD58E8"/>
    <w:rsid w:val="00CD68B8"/>
    <w:rsid w:val="00CF3A7C"/>
    <w:rsid w:val="00CF3B81"/>
    <w:rsid w:val="00CF4BF9"/>
    <w:rsid w:val="00D013C2"/>
    <w:rsid w:val="00D058D0"/>
    <w:rsid w:val="00D11D3F"/>
    <w:rsid w:val="00D12824"/>
    <w:rsid w:val="00D12A09"/>
    <w:rsid w:val="00D144C8"/>
    <w:rsid w:val="00D21226"/>
    <w:rsid w:val="00D21F33"/>
    <w:rsid w:val="00D26869"/>
    <w:rsid w:val="00D339A9"/>
    <w:rsid w:val="00D355FE"/>
    <w:rsid w:val="00D40765"/>
    <w:rsid w:val="00D5055C"/>
    <w:rsid w:val="00D517EE"/>
    <w:rsid w:val="00D51C42"/>
    <w:rsid w:val="00D52EB0"/>
    <w:rsid w:val="00D537F0"/>
    <w:rsid w:val="00D54AED"/>
    <w:rsid w:val="00D55BC8"/>
    <w:rsid w:val="00D70E8F"/>
    <w:rsid w:val="00D72854"/>
    <w:rsid w:val="00D74F51"/>
    <w:rsid w:val="00D75194"/>
    <w:rsid w:val="00D763F1"/>
    <w:rsid w:val="00D76A69"/>
    <w:rsid w:val="00D81401"/>
    <w:rsid w:val="00D836AE"/>
    <w:rsid w:val="00D932D5"/>
    <w:rsid w:val="00DA0C1E"/>
    <w:rsid w:val="00DA5B3A"/>
    <w:rsid w:val="00DA7A48"/>
    <w:rsid w:val="00DB485B"/>
    <w:rsid w:val="00DB4A44"/>
    <w:rsid w:val="00DC28E9"/>
    <w:rsid w:val="00DD051B"/>
    <w:rsid w:val="00DD07CF"/>
    <w:rsid w:val="00DE0B82"/>
    <w:rsid w:val="00DE5305"/>
    <w:rsid w:val="00DE746E"/>
    <w:rsid w:val="00DF0F64"/>
    <w:rsid w:val="00DF4453"/>
    <w:rsid w:val="00DF7B4B"/>
    <w:rsid w:val="00E00613"/>
    <w:rsid w:val="00E04AE8"/>
    <w:rsid w:val="00E10CDC"/>
    <w:rsid w:val="00E12551"/>
    <w:rsid w:val="00E161CD"/>
    <w:rsid w:val="00E17A4F"/>
    <w:rsid w:val="00E222B8"/>
    <w:rsid w:val="00E230B5"/>
    <w:rsid w:val="00E276F3"/>
    <w:rsid w:val="00E3000E"/>
    <w:rsid w:val="00E324BF"/>
    <w:rsid w:val="00E328EA"/>
    <w:rsid w:val="00E332CF"/>
    <w:rsid w:val="00E3724C"/>
    <w:rsid w:val="00E53A53"/>
    <w:rsid w:val="00E66F89"/>
    <w:rsid w:val="00E67310"/>
    <w:rsid w:val="00E67521"/>
    <w:rsid w:val="00E73203"/>
    <w:rsid w:val="00E73A90"/>
    <w:rsid w:val="00E75CAC"/>
    <w:rsid w:val="00E76D7E"/>
    <w:rsid w:val="00E816D2"/>
    <w:rsid w:val="00E93098"/>
    <w:rsid w:val="00E94C2E"/>
    <w:rsid w:val="00EA182D"/>
    <w:rsid w:val="00EA2003"/>
    <w:rsid w:val="00EA4829"/>
    <w:rsid w:val="00EA4C0E"/>
    <w:rsid w:val="00EA65A3"/>
    <w:rsid w:val="00EB0D5B"/>
    <w:rsid w:val="00EB397B"/>
    <w:rsid w:val="00EC1B3C"/>
    <w:rsid w:val="00EC3D41"/>
    <w:rsid w:val="00EC56C2"/>
    <w:rsid w:val="00ED681F"/>
    <w:rsid w:val="00ED6F33"/>
    <w:rsid w:val="00EE0CC9"/>
    <w:rsid w:val="00EE2BC6"/>
    <w:rsid w:val="00EE63C8"/>
    <w:rsid w:val="00EF068C"/>
    <w:rsid w:val="00EF15AE"/>
    <w:rsid w:val="00F12B56"/>
    <w:rsid w:val="00F24E1A"/>
    <w:rsid w:val="00F27560"/>
    <w:rsid w:val="00F403AA"/>
    <w:rsid w:val="00F42408"/>
    <w:rsid w:val="00F43B67"/>
    <w:rsid w:val="00F537D0"/>
    <w:rsid w:val="00F6559E"/>
    <w:rsid w:val="00F67512"/>
    <w:rsid w:val="00F7349C"/>
    <w:rsid w:val="00F76677"/>
    <w:rsid w:val="00F8574F"/>
    <w:rsid w:val="00F875B5"/>
    <w:rsid w:val="00FA0081"/>
    <w:rsid w:val="00FA10D6"/>
    <w:rsid w:val="00FA5E08"/>
    <w:rsid w:val="00FA7D74"/>
    <w:rsid w:val="00FA7E99"/>
    <w:rsid w:val="00FB2CE7"/>
    <w:rsid w:val="00FB3C1C"/>
    <w:rsid w:val="00FB5006"/>
    <w:rsid w:val="00FB5CBF"/>
    <w:rsid w:val="00FC2A94"/>
    <w:rsid w:val="00FC35CD"/>
    <w:rsid w:val="00FC3668"/>
    <w:rsid w:val="00FC494E"/>
    <w:rsid w:val="00FD7A07"/>
    <w:rsid w:val="00FE34A9"/>
    <w:rsid w:val="00FE3813"/>
    <w:rsid w:val="00FE4EC3"/>
    <w:rsid w:val="00FF2C10"/>
    <w:rsid w:val="00FF7B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pPr>
        <w:ind w:left="1066"/>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680B"/>
    <w:pPr>
      <w:ind w:left="0"/>
    </w:pPr>
  </w:style>
  <w:style w:type="paragraph" w:styleId="Titolo1">
    <w:name w:val="heading 1"/>
    <w:basedOn w:val="Normale"/>
    <w:next w:val="Normale"/>
    <w:link w:val="Titolo1Carattere"/>
    <w:qFormat/>
    <w:rsid w:val="00ED681F"/>
    <w:pPr>
      <w:keepNext/>
      <w:jc w:val="center"/>
      <w:outlineLvl w:val="0"/>
    </w:pPr>
    <w:rPr>
      <w:rFonts w:ascii="Arial" w:eastAsia="Arial Unicode MS" w:hAnsi="Arial"/>
      <w:sz w:val="6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AB680B"/>
    <w:pPr>
      <w:tabs>
        <w:tab w:val="center" w:pos="4819"/>
        <w:tab w:val="right" w:pos="9638"/>
      </w:tabs>
    </w:pPr>
  </w:style>
  <w:style w:type="character" w:customStyle="1" w:styleId="PidipaginaCarattere">
    <w:name w:val="Piè di pagina Carattere"/>
    <w:basedOn w:val="Carpredefinitoparagrafo"/>
    <w:link w:val="Pidipagina"/>
    <w:semiHidden/>
    <w:rsid w:val="00AB680B"/>
  </w:style>
  <w:style w:type="character" w:styleId="Numeropagina">
    <w:name w:val="page number"/>
    <w:basedOn w:val="Carpredefinitoparagrafo"/>
    <w:semiHidden/>
    <w:rsid w:val="00AB680B"/>
  </w:style>
  <w:style w:type="paragraph" w:styleId="Intestazione">
    <w:name w:val="header"/>
    <w:basedOn w:val="Normale"/>
    <w:link w:val="IntestazioneCarattere"/>
    <w:semiHidden/>
    <w:rsid w:val="00AB680B"/>
    <w:pPr>
      <w:tabs>
        <w:tab w:val="center" w:pos="4819"/>
        <w:tab w:val="right" w:pos="9638"/>
      </w:tabs>
    </w:pPr>
  </w:style>
  <w:style w:type="character" w:customStyle="1" w:styleId="IntestazioneCarattere">
    <w:name w:val="Intestazione Carattere"/>
    <w:basedOn w:val="Carpredefinitoparagrafo"/>
    <w:link w:val="Intestazione"/>
    <w:semiHidden/>
    <w:rsid w:val="00AB680B"/>
  </w:style>
  <w:style w:type="paragraph" w:styleId="Corpotesto">
    <w:name w:val="Body Text"/>
    <w:basedOn w:val="Normale"/>
    <w:link w:val="CorpotestoCarattere"/>
    <w:semiHidden/>
    <w:rsid w:val="00AB680B"/>
    <w:pPr>
      <w:jc w:val="both"/>
    </w:pPr>
    <w:rPr>
      <w:sz w:val="24"/>
    </w:rPr>
  </w:style>
  <w:style w:type="character" w:customStyle="1" w:styleId="CorpotestoCarattere">
    <w:name w:val="Corpo testo Carattere"/>
    <w:basedOn w:val="Carpredefinitoparagrafo"/>
    <w:link w:val="Corpotesto"/>
    <w:semiHidden/>
    <w:rsid w:val="00AB680B"/>
    <w:rPr>
      <w:sz w:val="24"/>
    </w:rPr>
  </w:style>
  <w:style w:type="paragraph" w:styleId="Corpodeltesto2">
    <w:name w:val="Body Text 2"/>
    <w:basedOn w:val="Normale"/>
    <w:link w:val="Corpodeltesto2Carattere"/>
    <w:uiPriority w:val="99"/>
    <w:semiHidden/>
    <w:unhideWhenUsed/>
    <w:rsid w:val="00AB680B"/>
    <w:pPr>
      <w:spacing w:after="120" w:line="480" w:lineRule="auto"/>
    </w:pPr>
  </w:style>
  <w:style w:type="character" w:customStyle="1" w:styleId="Corpodeltesto2Carattere">
    <w:name w:val="Corpo del testo 2 Carattere"/>
    <w:basedOn w:val="Carpredefinitoparagrafo"/>
    <w:link w:val="Corpodeltesto2"/>
    <w:uiPriority w:val="99"/>
    <w:semiHidden/>
    <w:rsid w:val="00AB680B"/>
  </w:style>
  <w:style w:type="character" w:customStyle="1" w:styleId="Titolo1Carattere">
    <w:name w:val="Titolo 1 Carattere"/>
    <w:basedOn w:val="Carpredefinitoparagrafo"/>
    <w:link w:val="Titolo1"/>
    <w:rsid w:val="00ED681F"/>
    <w:rPr>
      <w:rFonts w:ascii="Arial" w:eastAsia="Arial Unicode MS" w:hAnsi="Arial"/>
      <w:sz w:val="64"/>
    </w:rPr>
  </w:style>
  <w:style w:type="paragraph" w:styleId="Paragrafoelenco">
    <w:name w:val="List Paragraph"/>
    <w:basedOn w:val="Normale"/>
    <w:uiPriority w:val="34"/>
    <w:qFormat/>
    <w:rsid w:val="00111E6F"/>
    <w:pPr>
      <w:ind w:left="720"/>
      <w:contextualSpacing/>
    </w:pPr>
  </w:style>
  <w:style w:type="character" w:styleId="Collegamentoipertestuale">
    <w:name w:val="Hyperlink"/>
    <w:basedOn w:val="Carpredefinitoparagrafo"/>
    <w:uiPriority w:val="99"/>
    <w:unhideWhenUsed/>
    <w:rsid w:val="00234772"/>
    <w:rPr>
      <w:color w:val="0000FF" w:themeColor="hyperlink"/>
      <w:u w:val="single"/>
    </w:rPr>
  </w:style>
  <w:style w:type="paragraph" w:customStyle="1" w:styleId="COL">
    <w:name w:val="COL"/>
    <w:basedOn w:val="Normale"/>
    <w:rsid w:val="002960CF"/>
    <w:rPr>
      <w:rFonts w:ascii="Arial" w:hAnsi="Arial" w:cs="Arial"/>
    </w:rPr>
  </w:style>
  <w:style w:type="character" w:customStyle="1" w:styleId="acopre">
    <w:name w:val="acopre"/>
    <w:basedOn w:val="Carpredefinitoparagrafo"/>
    <w:rsid w:val="002960CF"/>
  </w:style>
  <w:style w:type="paragraph" w:customStyle="1" w:styleId="Default">
    <w:name w:val="Default"/>
    <w:rsid w:val="004110E1"/>
    <w:pPr>
      <w:autoSpaceDE w:val="0"/>
      <w:autoSpaceDN w:val="0"/>
      <w:adjustRightInd w:val="0"/>
      <w:ind w:left="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pPr>
        <w:ind w:left="1066"/>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680B"/>
    <w:pPr>
      <w:ind w:left="0"/>
    </w:pPr>
  </w:style>
  <w:style w:type="paragraph" w:styleId="Titolo1">
    <w:name w:val="heading 1"/>
    <w:basedOn w:val="Normale"/>
    <w:next w:val="Normale"/>
    <w:link w:val="Titolo1Carattere"/>
    <w:qFormat/>
    <w:rsid w:val="00ED681F"/>
    <w:pPr>
      <w:keepNext/>
      <w:jc w:val="center"/>
      <w:outlineLvl w:val="0"/>
    </w:pPr>
    <w:rPr>
      <w:rFonts w:ascii="Arial" w:eastAsia="Arial Unicode MS" w:hAnsi="Arial"/>
      <w:sz w:val="6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AB680B"/>
    <w:pPr>
      <w:tabs>
        <w:tab w:val="center" w:pos="4819"/>
        <w:tab w:val="right" w:pos="9638"/>
      </w:tabs>
    </w:pPr>
  </w:style>
  <w:style w:type="character" w:customStyle="1" w:styleId="PidipaginaCarattere">
    <w:name w:val="Piè di pagina Carattere"/>
    <w:basedOn w:val="Carpredefinitoparagrafo"/>
    <w:link w:val="Pidipagina"/>
    <w:semiHidden/>
    <w:rsid w:val="00AB680B"/>
  </w:style>
  <w:style w:type="character" w:styleId="Numeropagina">
    <w:name w:val="page number"/>
    <w:basedOn w:val="Carpredefinitoparagrafo"/>
    <w:semiHidden/>
    <w:rsid w:val="00AB680B"/>
  </w:style>
  <w:style w:type="paragraph" w:styleId="Intestazione">
    <w:name w:val="header"/>
    <w:basedOn w:val="Normale"/>
    <w:link w:val="IntestazioneCarattere"/>
    <w:semiHidden/>
    <w:rsid w:val="00AB680B"/>
    <w:pPr>
      <w:tabs>
        <w:tab w:val="center" w:pos="4819"/>
        <w:tab w:val="right" w:pos="9638"/>
      </w:tabs>
    </w:pPr>
  </w:style>
  <w:style w:type="character" w:customStyle="1" w:styleId="IntestazioneCarattere">
    <w:name w:val="Intestazione Carattere"/>
    <w:basedOn w:val="Carpredefinitoparagrafo"/>
    <w:link w:val="Intestazione"/>
    <w:semiHidden/>
    <w:rsid w:val="00AB680B"/>
  </w:style>
  <w:style w:type="paragraph" w:styleId="Corpotesto">
    <w:name w:val="Body Text"/>
    <w:basedOn w:val="Normale"/>
    <w:link w:val="CorpotestoCarattere"/>
    <w:semiHidden/>
    <w:rsid w:val="00AB680B"/>
    <w:pPr>
      <w:jc w:val="both"/>
    </w:pPr>
    <w:rPr>
      <w:sz w:val="24"/>
    </w:rPr>
  </w:style>
  <w:style w:type="character" w:customStyle="1" w:styleId="CorpotestoCarattere">
    <w:name w:val="Corpo testo Carattere"/>
    <w:basedOn w:val="Carpredefinitoparagrafo"/>
    <w:link w:val="Corpotesto"/>
    <w:semiHidden/>
    <w:rsid w:val="00AB680B"/>
    <w:rPr>
      <w:sz w:val="24"/>
    </w:rPr>
  </w:style>
  <w:style w:type="paragraph" w:styleId="Corpodeltesto2">
    <w:name w:val="Body Text 2"/>
    <w:basedOn w:val="Normale"/>
    <w:link w:val="Corpodeltesto2Carattere"/>
    <w:uiPriority w:val="99"/>
    <w:semiHidden/>
    <w:unhideWhenUsed/>
    <w:rsid w:val="00AB680B"/>
    <w:pPr>
      <w:spacing w:after="120" w:line="480" w:lineRule="auto"/>
    </w:pPr>
  </w:style>
  <w:style w:type="character" w:customStyle="1" w:styleId="Corpodeltesto2Carattere">
    <w:name w:val="Corpo del testo 2 Carattere"/>
    <w:basedOn w:val="Carpredefinitoparagrafo"/>
    <w:link w:val="Corpodeltesto2"/>
    <w:uiPriority w:val="99"/>
    <w:semiHidden/>
    <w:rsid w:val="00AB680B"/>
  </w:style>
  <w:style w:type="character" w:customStyle="1" w:styleId="Titolo1Carattere">
    <w:name w:val="Titolo 1 Carattere"/>
    <w:basedOn w:val="Carpredefinitoparagrafo"/>
    <w:link w:val="Titolo1"/>
    <w:rsid w:val="00ED681F"/>
    <w:rPr>
      <w:rFonts w:ascii="Arial" w:eastAsia="Arial Unicode MS" w:hAnsi="Arial"/>
      <w:sz w:val="64"/>
    </w:rPr>
  </w:style>
  <w:style w:type="paragraph" w:styleId="Paragrafoelenco">
    <w:name w:val="List Paragraph"/>
    <w:basedOn w:val="Normale"/>
    <w:uiPriority w:val="34"/>
    <w:qFormat/>
    <w:rsid w:val="00111E6F"/>
    <w:pPr>
      <w:ind w:left="720"/>
      <w:contextualSpacing/>
    </w:pPr>
  </w:style>
  <w:style w:type="character" w:styleId="Collegamentoipertestuale">
    <w:name w:val="Hyperlink"/>
    <w:basedOn w:val="Carpredefinitoparagrafo"/>
    <w:uiPriority w:val="99"/>
    <w:unhideWhenUsed/>
    <w:rsid w:val="00234772"/>
    <w:rPr>
      <w:color w:val="0000FF" w:themeColor="hyperlink"/>
      <w:u w:val="single"/>
    </w:rPr>
  </w:style>
  <w:style w:type="paragraph" w:customStyle="1" w:styleId="COL">
    <w:name w:val="COL"/>
    <w:basedOn w:val="Normale"/>
    <w:rsid w:val="002960CF"/>
    <w:rPr>
      <w:rFonts w:ascii="Arial" w:hAnsi="Arial" w:cs="Arial"/>
    </w:rPr>
  </w:style>
  <w:style w:type="character" w:customStyle="1" w:styleId="acopre">
    <w:name w:val="acopre"/>
    <w:basedOn w:val="Carpredefinitoparagrafo"/>
    <w:rsid w:val="002960CF"/>
  </w:style>
  <w:style w:type="paragraph" w:customStyle="1" w:styleId="Default">
    <w:name w:val="Default"/>
    <w:rsid w:val="004110E1"/>
    <w:pPr>
      <w:autoSpaceDE w:val="0"/>
      <w:autoSpaceDN w:val="0"/>
      <w:adjustRightInd w:val="0"/>
      <w:ind w:left="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08668">
      <w:bodyDiv w:val="1"/>
      <w:marLeft w:val="0"/>
      <w:marRight w:val="0"/>
      <w:marTop w:val="0"/>
      <w:marBottom w:val="0"/>
      <w:divBdr>
        <w:top w:val="none" w:sz="0" w:space="0" w:color="auto"/>
        <w:left w:val="none" w:sz="0" w:space="0" w:color="auto"/>
        <w:bottom w:val="none" w:sz="0" w:space="0" w:color="auto"/>
        <w:right w:val="none" w:sz="0" w:space="0" w:color="auto"/>
      </w:divBdr>
    </w:div>
    <w:div w:id="1104229082">
      <w:bodyDiv w:val="1"/>
      <w:marLeft w:val="0"/>
      <w:marRight w:val="0"/>
      <w:marTop w:val="0"/>
      <w:marBottom w:val="0"/>
      <w:divBdr>
        <w:top w:val="none" w:sz="0" w:space="0" w:color="auto"/>
        <w:left w:val="none" w:sz="0" w:space="0" w:color="auto"/>
        <w:bottom w:val="none" w:sz="0" w:space="0" w:color="auto"/>
        <w:right w:val="none" w:sz="0" w:space="0" w:color="auto"/>
      </w:divBdr>
    </w:div>
    <w:div w:id="146396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inveruno.mi.it"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otocollo@pec.gpdp.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nsulenza@entionli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mune.inveruno.mi.it" TargetMode="External"/><Relationship Id="rId4" Type="http://schemas.openxmlformats.org/officeDocument/2006/relationships/settings" Target="settings.xml"/><Relationship Id="rId9" Type="http://schemas.openxmlformats.org/officeDocument/2006/relationships/hyperlink" Target="mailto:comune.inveruno@legalmail.it" TargetMode="Externa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1624</Words>
  <Characters>9261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10864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Cultura</cp:lastModifiedBy>
  <cp:revision>2</cp:revision>
  <cp:lastPrinted>2020-10-09T08:02:00Z</cp:lastPrinted>
  <dcterms:created xsi:type="dcterms:W3CDTF">2026-10-01T07:14:00Z</dcterms:created>
  <dcterms:modified xsi:type="dcterms:W3CDTF">2026-10-01T07:14:00Z</dcterms:modified>
</cp:coreProperties>
</file>